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6503" w:type="dxa"/>
        <w:tblInd w:w="-844" w:type="dxa"/>
        <w:tblLayout w:type="fixed"/>
        <w:tblLook w:val="04A0" w:firstRow="1" w:lastRow="0" w:firstColumn="1" w:lastColumn="0" w:noHBand="0" w:noVBand="1"/>
      </w:tblPr>
      <w:tblGrid>
        <w:gridCol w:w="2003"/>
        <w:gridCol w:w="1441"/>
        <w:gridCol w:w="1583"/>
        <w:gridCol w:w="1766"/>
        <w:gridCol w:w="1843"/>
        <w:gridCol w:w="1275"/>
        <w:gridCol w:w="1418"/>
        <w:gridCol w:w="1701"/>
        <w:gridCol w:w="1417"/>
        <w:gridCol w:w="851"/>
        <w:gridCol w:w="1205"/>
      </w:tblGrid>
      <w:tr w:rsidR="00E03B1C" w14:paraId="556C1DE2" w14:textId="77777777" w:rsidTr="00E03B1C">
        <w:tc>
          <w:tcPr>
            <w:tcW w:w="2003" w:type="dxa"/>
          </w:tcPr>
          <w:p w14:paraId="2D67A5D3" w14:textId="77777777" w:rsidR="00E03B1C" w:rsidRPr="001943AE" w:rsidRDefault="00E03B1C" w:rsidP="007529A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Councillor Name</w:t>
            </w:r>
          </w:p>
        </w:tc>
        <w:tc>
          <w:tcPr>
            <w:tcW w:w="1441" w:type="dxa"/>
          </w:tcPr>
          <w:p w14:paraId="7C5161EC" w14:textId="77777777" w:rsidR="00E03B1C" w:rsidRDefault="00E03B1C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Basic </w:t>
            </w:r>
            <w:r w:rsidRPr="001943AE">
              <w:rPr>
                <w:b/>
                <w:sz w:val="20"/>
                <w:szCs w:val="20"/>
              </w:rPr>
              <w:t xml:space="preserve">Payment </w:t>
            </w:r>
          </w:p>
          <w:p w14:paraId="59268582" w14:textId="77777777" w:rsidR="00E03B1C" w:rsidRDefault="00E03B1C" w:rsidP="007529AE">
            <w:pPr>
              <w:jc w:val="center"/>
              <w:rPr>
                <w:b/>
                <w:sz w:val="20"/>
                <w:szCs w:val="20"/>
              </w:rPr>
            </w:pPr>
          </w:p>
          <w:p w14:paraId="35DC9FEC" w14:textId="77777777" w:rsidR="00E03B1C" w:rsidRDefault="00E03B1C" w:rsidP="00956AE6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£1</w:t>
            </w:r>
            <w:r>
              <w:rPr>
                <w:b/>
                <w:sz w:val="20"/>
                <w:szCs w:val="20"/>
              </w:rPr>
              <w:t>5</w:t>
            </w:r>
            <w:r w:rsidRPr="001943A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a</w:t>
            </w:r>
            <w:r w:rsidRPr="001943A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year </w:t>
            </w:r>
            <w:r w:rsidRPr="001943AE">
              <w:rPr>
                <w:b/>
                <w:sz w:val="20"/>
                <w:szCs w:val="20"/>
              </w:rPr>
              <w:t>per member</w:t>
            </w:r>
          </w:p>
          <w:p w14:paraId="6BEFF673" w14:textId="77777777" w:rsidR="00E03B1C" w:rsidRDefault="00E03B1C">
            <w:pPr>
              <w:jc w:val="center"/>
              <w:rPr>
                <w:sz w:val="20"/>
                <w:szCs w:val="20"/>
              </w:rPr>
            </w:pPr>
          </w:p>
          <w:p w14:paraId="6FCE922F" w14:textId="77777777" w:rsidR="00E03B1C" w:rsidRPr="005F07C1" w:rsidRDefault="00E03B1C">
            <w:pPr>
              <w:jc w:val="center"/>
              <w:rPr>
                <w:sz w:val="20"/>
                <w:szCs w:val="20"/>
              </w:rPr>
            </w:pPr>
            <w:r w:rsidRPr="005F07C1">
              <w:rPr>
                <w:sz w:val="20"/>
                <w:szCs w:val="20"/>
              </w:rPr>
              <w:t>To recognise councillors incur</w:t>
            </w:r>
            <w:r>
              <w:rPr>
                <w:sz w:val="20"/>
                <w:szCs w:val="20"/>
              </w:rPr>
              <w:t xml:space="preserve"> costs</w:t>
            </w:r>
            <w:r w:rsidRPr="005F07C1">
              <w:rPr>
                <w:sz w:val="20"/>
                <w:szCs w:val="20"/>
              </w:rPr>
              <w:t xml:space="preserve"> to do their role.</w:t>
            </w:r>
          </w:p>
        </w:tc>
        <w:tc>
          <w:tcPr>
            <w:tcW w:w="1583" w:type="dxa"/>
          </w:tcPr>
          <w:p w14:paraId="62CB1161" w14:textId="77777777" w:rsidR="00E03B1C" w:rsidRPr="001943AE" w:rsidRDefault="00E03B1C" w:rsidP="007529A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Responsibility Payment</w:t>
            </w:r>
          </w:p>
          <w:p w14:paraId="23669D44" w14:textId="77777777" w:rsidR="00E03B1C" w:rsidRPr="001943AE" w:rsidRDefault="00E03B1C" w:rsidP="007529AE">
            <w:pPr>
              <w:jc w:val="center"/>
              <w:rPr>
                <w:b/>
                <w:sz w:val="20"/>
                <w:szCs w:val="20"/>
              </w:rPr>
            </w:pPr>
          </w:p>
          <w:p w14:paraId="32AC0A2D" w14:textId="77777777" w:rsidR="00E03B1C" w:rsidRDefault="00E03B1C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</w:t>
            </w:r>
            <w:r w:rsidRPr="001943AE">
              <w:rPr>
                <w:b/>
                <w:sz w:val="20"/>
                <w:szCs w:val="20"/>
              </w:rPr>
              <w:t xml:space="preserve">p to £500 to </w:t>
            </w:r>
            <w:r>
              <w:rPr>
                <w:b/>
                <w:sz w:val="20"/>
                <w:szCs w:val="20"/>
              </w:rPr>
              <w:t xml:space="preserve">be paid to </w:t>
            </w:r>
            <w:r w:rsidRPr="001943AE">
              <w:rPr>
                <w:b/>
                <w:sz w:val="20"/>
                <w:szCs w:val="20"/>
              </w:rPr>
              <w:t xml:space="preserve">a maximum of </w:t>
            </w:r>
            <w:r>
              <w:rPr>
                <w:b/>
                <w:sz w:val="20"/>
                <w:szCs w:val="20"/>
              </w:rPr>
              <w:t>5</w:t>
            </w:r>
            <w:r w:rsidRPr="001943AE">
              <w:rPr>
                <w:b/>
                <w:sz w:val="20"/>
                <w:szCs w:val="20"/>
              </w:rPr>
              <w:t xml:space="preserve"> members</w:t>
            </w:r>
          </w:p>
          <w:p w14:paraId="0D0F3D56" w14:textId="77777777" w:rsidR="00E03B1C" w:rsidRDefault="00E03B1C" w:rsidP="007529AE">
            <w:pPr>
              <w:jc w:val="center"/>
              <w:rPr>
                <w:sz w:val="20"/>
                <w:szCs w:val="20"/>
              </w:rPr>
            </w:pPr>
          </w:p>
          <w:p w14:paraId="1CB0CFAE" w14:textId="77777777" w:rsidR="00E03B1C" w:rsidRPr="005F07C1" w:rsidRDefault="00E03B1C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</w:t>
            </w:r>
            <w:r w:rsidRPr="005F07C1">
              <w:rPr>
                <w:sz w:val="20"/>
                <w:szCs w:val="20"/>
              </w:rPr>
              <w:t xml:space="preserve"> their extra work.</w:t>
            </w:r>
          </w:p>
        </w:tc>
        <w:tc>
          <w:tcPr>
            <w:tcW w:w="1766" w:type="dxa"/>
          </w:tcPr>
          <w:p w14:paraId="461C0BF8" w14:textId="4061F8F2" w:rsidR="00E03B1C" w:rsidRPr="001943AE" w:rsidRDefault="00E03B1C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 xml:space="preserve">hair or </w:t>
            </w:r>
            <w:r w:rsidRPr="001943AE">
              <w:rPr>
                <w:b/>
                <w:sz w:val="20"/>
                <w:szCs w:val="20"/>
              </w:rPr>
              <w:t>Mayor’s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3D04070E" w14:textId="77777777" w:rsidR="00E03B1C" w:rsidRDefault="00E03B1C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Personal Payment.</w:t>
            </w:r>
          </w:p>
          <w:p w14:paraId="5E8F7562" w14:textId="77777777" w:rsidR="00E03B1C" w:rsidRDefault="00E03B1C" w:rsidP="007529AE">
            <w:pPr>
              <w:jc w:val="center"/>
              <w:rPr>
                <w:b/>
                <w:sz w:val="20"/>
                <w:szCs w:val="20"/>
              </w:rPr>
            </w:pPr>
          </w:p>
          <w:p w14:paraId="40970D83" w14:textId="77777777" w:rsidR="00E03B1C" w:rsidRPr="001943AE" w:rsidRDefault="00E03B1C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This excludes any Civic Budget</w:t>
            </w:r>
          </w:p>
          <w:p w14:paraId="7DEE3D6B" w14:textId="77777777" w:rsidR="00E03B1C" w:rsidRPr="001943AE" w:rsidRDefault="00E03B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For th</w:t>
            </w:r>
            <w:r w:rsidRPr="007529AE">
              <w:rPr>
                <w:sz w:val="20"/>
                <w:szCs w:val="20"/>
              </w:rPr>
              <w:t>eir extra work.</w:t>
            </w:r>
          </w:p>
        </w:tc>
        <w:tc>
          <w:tcPr>
            <w:tcW w:w="1843" w:type="dxa"/>
          </w:tcPr>
          <w:p w14:paraId="37B7221D" w14:textId="77777777" w:rsidR="00E03B1C" w:rsidRDefault="00E03B1C" w:rsidP="00956AE6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 xml:space="preserve">Deputy Chair </w:t>
            </w:r>
            <w:r>
              <w:rPr>
                <w:b/>
                <w:sz w:val="20"/>
                <w:szCs w:val="20"/>
              </w:rPr>
              <w:t>or</w:t>
            </w:r>
            <w:r w:rsidRPr="001943AE">
              <w:rPr>
                <w:b/>
                <w:sz w:val="20"/>
                <w:szCs w:val="20"/>
              </w:rPr>
              <w:t xml:space="preserve"> Mayor</w:t>
            </w:r>
            <w:r>
              <w:rPr>
                <w:b/>
                <w:sz w:val="20"/>
                <w:szCs w:val="20"/>
              </w:rPr>
              <w:t>’</w:t>
            </w:r>
            <w:r w:rsidRPr="001943AE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 xml:space="preserve"> Personal Payment </w:t>
            </w:r>
          </w:p>
          <w:p w14:paraId="07A49046" w14:textId="77777777" w:rsidR="00E03B1C" w:rsidRDefault="00E03B1C" w:rsidP="00956AE6">
            <w:pPr>
              <w:jc w:val="center"/>
              <w:rPr>
                <w:b/>
                <w:sz w:val="20"/>
                <w:szCs w:val="20"/>
              </w:rPr>
            </w:pPr>
          </w:p>
          <w:p w14:paraId="4F3F89D2" w14:textId="77777777" w:rsidR="00E03B1C" w:rsidRPr="001943AE" w:rsidRDefault="00E03B1C" w:rsidP="00956A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This excludes any Civic Budget</w:t>
            </w:r>
          </w:p>
          <w:p w14:paraId="53972690" w14:textId="77777777" w:rsidR="00E03B1C" w:rsidRDefault="00E03B1C" w:rsidP="007529AE">
            <w:pPr>
              <w:jc w:val="center"/>
              <w:rPr>
                <w:b/>
                <w:sz w:val="20"/>
                <w:szCs w:val="20"/>
              </w:rPr>
            </w:pPr>
          </w:p>
          <w:p w14:paraId="68AF4404" w14:textId="77777777" w:rsidR="00E03B1C" w:rsidRPr="001943AE" w:rsidRDefault="00E03B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For</w:t>
            </w:r>
            <w:r w:rsidRPr="007529AE">
              <w:rPr>
                <w:sz w:val="20"/>
                <w:szCs w:val="20"/>
              </w:rPr>
              <w:t xml:space="preserve"> their extra work.</w:t>
            </w:r>
          </w:p>
        </w:tc>
        <w:tc>
          <w:tcPr>
            <w:tcW w:w="1275" w:type="dxa"/>
          </w:tcPr>
          <w:p w14:paraId="26D14843" w14:textId="77777777" w:rsidR="00E03B1C" w:rsidRPr="001943AE" w:rsidRDefault="00E03B1C" w:rsidP="007529A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Financial Loss Allowance</w:t>
            </w:r>
          </w:p>
        </w:tc>
        <w:tc>
          <w:tcPr>
            <w:tcW w:w="1418" w:type="dxa"/>
          </w:tcPr>
          <w:p w14:paraId="45CE0104" w14:textId="77777777" w:rsidR="00E03B1C" w:rsidRPr="001943AE" w:rsidRDefault="00E03B1C" w:rsidP="007529A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 xml:space="preserve">Travel </w:t>
            </w:r>
            <w:r>
              <w:rPr>
                <w:b/>
                <w:sz w:val="20"/>
                <w:szCs w:val="20"/>
              </w:rPr>
              <w:t>and</w:t>
            </w:r>
            <w:r w:rsidRPr="001943AE">
              <w:rPr>
                <w:b/>
                <w:sz w:val="20"/>
                <w:szCs w:val="20"/>
              </w:rPr>
              <w:t xml:space="preserve"> Subsistence expenses</w:t>
            </w:r>
          </w:p>
          <w:p w14:paraId="0B09C5A8" w14:textId="61879732" w:rsidR="00E03B1C" w:rsidRPr="001943AE" w:rsidRDefault="00E03B1C" w:rsidP="007529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0F07149" w14:textId="77777777" w:rsidR="00E03B1C" w:rsidRDefault="00E03B1C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Contribution to Costs of </w:t>
            </w:r>
            <w:r w:rsidRPr="001943AE">
              <w:rPr>
                <w:b/>
                <w:sz w:val="20"/>
                <w:szCs w:val="20"/>
              </w:rPr>
              <w:t xml:space="preserve">Care </w:t>
            </w:r>
            <w:r>
              <w:rPr>
                <w:b/>
                <w:sz w:val="20"/>
                <w:szCs w:val="20"/>
              </w:rPr>
              <w:t>and Personal Assistance (CPA)</w:t>
            </w:r>
          </w:p>
          <w:p w14:paraId="7336BA49" w14:textId="77777777" w:rsidR="00E03B1C" w:rsidRDefault="00E03B1C" w:rsidP="005F07C1">
            <w:pPr>
              <w:rPr>
                <w:b/>
                <w:sz w:val="20"/>
                <w:szCs w:val="20"/>
              </w:rPr>
            </w:pPr>
          </w:p>
          <w:p w14:paraId="15956846" w14:textId="77777777" w:rsidR="00E03B1C" w:rsidRDefault="00E03B1C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 reimbursed </w:t>
            </w:r>
          </w:p>
          <w:p w14:paraId="1FCE12AF" w14:textId="77777777" w:rsidR="00E03B1C" w:rsidRPr="001943AE" w:rsidRDefault="00E03B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 the year and NOT payment to each member. </w:t>
            </w:r>
          </w:p>
        </w:tc>
        <w:tc>
          <w:tcPr>
            <w:tcW w:w="1417" w:type="dxa"/>
          </w:tcPr>
          <w:p w14:paraId="536972DF" w14:textId="5AD391E4" w:rsidR="00E03B1C" w:rsidRPr="001943AE" w:rsidRDefault="00E03B1C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Attendance Allowance</w:t>
            </w:r>
          </w:p>
        </w:tc>
        <w:tc>
          <w:tcPr>
            <w:tcW w:w="851" w:type="dxa"/>
          </w:tcPr>
          <w:p w14:paraId="3FAF8177" w14:textId="4E74017A" w:rsidR="00E03B1C" w:rsidRPr="001943AE" w:rsidRDefault="00E03B1C" w:rsidP="007529A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Other</w:t>
            </w:r>
          </w:p>
        </w:tc>
        <w:tc>
          <w:tcPr>
            <w:tcW w:w="1205" w:type="dxa"/>
          </w:tcPr>
          <w:p w14:paraId="4B068D6B" w14:textId="77777777" w:rsidR="00E03B1C" w:rsidRPr="001943AE" w:rsidRDefault="00E03B1C" w:rsidP="007529A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 xml:space="preserve">Total </w:t>
            </w:r>
          </w:p>
        </w:tc>
      </w:tr>
      <w:tr w:rsidR="00E03B1C" w14:paraId="352319DB" w14:textId="77777777" w:rsidTr="00E03B1C">
        <w:tc>
          <w:tcPr>
            <w:tcW w:w="2003" w:type="dxa"/>
          </w:tcPr>
          <w:p w14:paraId="2FC3430A" w14:textId="6E2858D2" w:rsidR="008A105B" w:rsidRPr="006B2D2B" w:rsidRDefault="0021543B" w:rsidP="005F1C68">
            <w:pPr>
              <w:rPr>
                <w:sz w:val="20"/>
                <w:szCs w:val="20"/>
              </w:rPr>
            </w:pPr>
            <w:r w:rsidRPr="006B2D2B">
              <w:rPr>
                <w:sz w:val="20"/>
                <w:szCs w:val="20"/>
              </w:rPr>
              <w:t xml:space="preserve">Cllr </w:t>
            </w:r>
            <w:r w:rsidR="008A105B" w:rsidRPr="006B2D2B">
              <w:rPr>
                <w:sz w:val="20"/>
                <w:szCs w:val="20"/>
              </w:rPr>
              <w:t>Gaynor Morgan</w:t>
            </w:r>
          </w:p>
        </w:tc>
        <w:tc>
          <w:tcPr>
            <w:tcW w:w="1441" w:type="dxa"/>
          </w:tcPr>
          <w:p w14:paraId="70EFAB99" w14:textId="4AD2A15F" w:rsidR="00E03B1C" w:rsidRPr="006530A0" w:rsidRDefault="006677DF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£15</w:t>
            </w:r>
            <w:r w:rsidR="009E0FB5">
              <w:rPr>
                <w:sz w:val="20"/>
                <w:szCs w:val="20"/>
              </w:rPr>
              <w:t>0</w:t>
            </w:r>
            <w:r w:rsidR="00B101FB">
              <w:rPr>
                <w:sz w:val="20"/>
                <w:szCs w:val="20"/>
              </w:rPr>
              <w:t>.00</w:t>
            </w:r>
          </w:p>
        </w:tc>
        <w:tc>
          <w:tcPr>
            <w:tcW w:w="1583" w:type="dxa"/>
          </w:tcPr>
          <w:p w14:paraId="35970C09" w14:textId="1A697EAA" w:rsidR="00E03B1C" w:rsidRPr="006530A0" w:rsidRDefault="00A96120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766" w:type="dxa"/>
          </w:tcPr>
          <w:p w14:paraId="7EB58E0E" w14:textId="609F6674" w:rsidR="00E03B1C" w:rsidRPr="006530A0" w:rsidRDefault="008B7EF2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843" w:type="dxa"/>
          </w:tcPr>
          <w:p w14:paraId="1617B8A8" w14:textId="483A2532" w:rsidR="00E03B1C" w:rsidRPr="006530A0" w:rsidRDefault="005B184A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275" w:type="dxa"/>
          </w:tcPr>
          <w:p w14:paraId="2713CB64" w14:textId="7BF16EC6" w:rsidR="00E03B1C" w:rsidRPr="006530A0" w:rsidRDefault="006452D3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418" w:type="dxa"/>
          </w:tcPr>
          <w:p w14:paraId="3D6E844F" w14:textId="77E90528" w:rsidR="00E03B1C" w:rsidRPr="006530A0" w:rsidRDefault="00281522" w:rsidP="008559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D36AC3">
              <w:rPr>
                <w:sz w:val="20"/>
                <w:szCs w:val="20"/>
              </w:rPr>
              <w:t>Nil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53D6A164" w14:textId="64EDDD07" w:rsidR="00E03B1C" w:rsidRPr="006530A0" w:rsidRDefault="006B2A07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417" w:type="dxa"/>
          </w:tcPr>
          <w:p w14:paraId="3E05D2FF" w14:textId="49BC0115" w:rsidR="00DD4748" w:rsidRPr="006530A0" w:rsidRDefault="00DA5DF8" w:rsidP="00DD47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DD4748">
              <w:rPr>
                <w:sz w:val="20"/>
                <w:szCs w:val="20"/>
              </w:rPr>
              <w:t>3</w:t>
            </w:r>
            <w:r w:rsidR="009E0FB5">
              <w:rPr>
                <w:sz w:val="20"/>
                <w:szCs w:val="20"/>
              </w:rPr>
              <w:t>0</w:t>
            </w:r>
            <w:r w:rsidR="00DD474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BFA593C" w14:textId="1564435D" w:rsidR="00E03B1C" w:rsidRPr="006530A0" w:rsidRDefault="004221F4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205" w:type="dxa"/>
          </w:tcPr>
          <w:p w14:paraId="7E3E3FD0" w14:textId="062EFA1E" w:rsidR="00E03B1C" w:rsidRPr="006530A0" w:rsidRDefault="008614E3" w:rsidP="00693E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B27B64">
              <w:rPr>
                <w:sz w:val="20"/>
                <w:szCs w:val="20"/>
              </w:rPr>
              <w:t>4</w:t>
            </w:r>
            <w:r w:rsidR="007059DE">
              <w:rPr>
                <w:sz w:val="20"/>
                <w:szCs w:val="20"/>
              </w:rPr>
              <w:t>50</w:t>
            </w:r>
            <w:r w:rsidR="00B27B64">
              <w:rPr>
                <w:sz w:val="20"/>
                <w:szCs w:val="20"/>
              </w:rPr>
              <w:t>.00</w:t>
            </w:r>
          </w:p>
        </w:tc>
      </w:tr>
      <w:tr w:rsidR="00E03B1C" w14:paraId="578D4C61" w14:textId="77777777" w:rsidTr="00E03B1C">
        <w:tc>
          <w:tcPr>
            <w:tcW w:w="2003" w:type="dxa"/>
          </w:tcPr>
          <w:p w14:paraId="1EA3B3D0" w14:textId="6E618C46" w:rsidR="00E03B1C" w:rsidRPr="006B2D2B" w:rsidRDefault="000D1E59" w:rsidP="005F1C68">
            <w:pPr>
              <w:rPr>
                <w:iCs/>
                <w:sz w:val="20"/>
                <w:szCs w:val="20"/>
              </w:rPr>
            </w:pPr>
            <w:r w:rsidRPr="006B2D2B">
              <w:rPr>
                <w:iCs/>
                <w:sz w:val="20"/>
                <w:szCs w:val="20"/>
              </w:rPr>
              <w:t xml:space="preserve">Cllr </w:t>
            </w:r>
            <w:r w:rsidR="008A105B" w:rsidRPr="006B2D2B">
              <w:rPr>
                <w:iCs/>
                <w:sz w:val="20"/>
                <w:szCs w:val="20"/>
              </w:rPr>
              <w:t>Ralph Carpenter</w:t>
            </w:r>
          </w:p>
        </w:tc>
        <w:tc>
          <w:tcPr>
            <w:tcW w:w="1441" w:type="dxa"/>
          </w:tcPr>
          <w:p w14:paraId="0935F075" w14:textId="47B3A7B7" w:rsidR="00E03B1C" w:rsidRPr="00BE2EDC" w:rsidRDefault="00F7258D" w:rsidP="00F164B4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£</w:t>
            </w:r>
            <w:r w:rsidR="005E18CD">
              <w:rPr>
                <w:iCs/>
                <w:sz w:val="20"/>
                <w:szCs w:val="20"/>
              </w:rPr>
              <w:t>15</w:t>
            </w:r>
            <w:r w:rsidR="007D46A2">
              <w:rPr>
                <w:iCs/>
                <w:sz w:val="20"/>
                <w:szCs w:val="20"/>
              </w:rPr>
              <w:t>0</w:t>
            </w:r>
            <w:r w:rsidR="005E18CD">
              <w:rPr>
                <w:iCs/>
                <w:sz w:val="20"/>
                <w:szCs w:val="20"/>
              </w:rPr>
              <w:t>.00</w:t>
            </w:r>
          </w:p>
        </w:tc>
        <w:tc>
          <w:tcPr>
            <w:tcW w:w="1583" w:type="dxa"/>
          </w:tcPr>
          <w:p w14:paraId="75566D53" w14:textId="66314FD4" w:rsidR="00E03B1C" w:rsidRPr="00A96120" w:rsidRDefault="005E18CD" w:rsidP="00F164B4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Nil</w:t>
            </w:r>
          </w:p>
        </w:tc>
        <w:tc>
          <w:tcPr>
            <w:tcW w:w="1766" w:type="dxa"/>
          </w:tcPr>
          <w:p w14:paraId="0FAD0B88" w14:textId="3D8C244C" w:rsidR="00E03B1C" w:rsidRPr="009E4684" w:rsidRDefault="009E4684" w:rsidP="007529AE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Nil</w:t>
            </w:r>
          </w:p>
        </w:tc>
        <w:tc>
          <w:tcPr>
            <w:tcW w:w="1843" w:type="dxa"/>
          </w:tcPr>
          <w:p w14:paraId="7CA015FA" w14:textId="28C73D87" w:rsidR="00E03B1C" w:rsidRPr="005B184A" w:rsidRDefault="005B184A" w:rsidP="007529AE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Nil</w:t>
            </w:r>
          </w:p>
        </w:tc>
        <w:tc>
          <w:tcPr>
            <w:tcW w:w="1275" w:type="dxa"/>
          </w:tcPr>
          <w:p w14:paraId="24781328" w14:textId="1A2439F3" w:rsidR="00E03B1C" w:rsidRPr="006452D3" w:rsidRDefault="006452D3" w:rsidP="007529AE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Nil</w:t>
            </w:r>
          </w:p>
        </w:tc>
        <w:tc>
          <w:tcPr>
            <w:tcW w:w="1418" w:type="dxa"/>
          </w:tcPr>
          <w:p w14:paraId="2D839869" w14:textId="36AA6035" w:rsidR="00E03B1C" w:rsidRPr="008559B3" w:rsidRDefault="008559B3" w:rsidP="008559B3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   </w:t>
            </w:r>
            <w:r w:rsidR="00281522">
              <w:rPr>
                <w:iCs/>
                <w:sz w:val="20"/>
                <w:szCs w:val="20"/>
              </w:rPr>
              <w:t xml:space="preserve">   </w:t>
            </w:r>
            <w:r w:rsidR="00D36AC3">
              <w:rPr>
                <w:iCs/>
                <w:sz w:val="20"/>
                <w:szCs w:val="20"/>
              </w:rPr>
              <w:t>Nil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2C7AB46F" w14:textId="67AEEF8B" w:rsidR="00E03B1C" w:rsidRPr="006B2A07" w:rsidRDefault="006B2A07" w:rsidP="00F164B4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Nil</w:t>
            </w:r>
          </w:p>
        </w:tc>
        <w:tc>
          <w:tcPr>
            <w:tcW w:w="1417" w:type="dxa"/>
          </w:tcPr>
          <w:p w14:paraId="3E34A5A8" w14:textId="4C824C0F" w:rsidR="00E03B1C" w:rsidRPr="00D36AC3" w:rsidRDefault="00DA5DF8" w:rsidP="00F164B4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£</w:t>
            </w:r>
            <w:r w:rsidR="00E56855">
              <w:rPr>
                <w:iCs/>
                <w:sz w:val="20"/>
                <w:szCs w:val="20"/>
              </w:rPr>
              <w:t>3</w:t>
            </w:r>
            <w:r w:rsidR="007D46A2">
              <w:rPr>
                <w:iCs/>
                <w:sz w:val="20"/>
                <w:szCs w:val="20"/>
              </w:rPr>
              <w:t>0</w:t>
            </w:r>
            <w:r w:rsidR="00E56855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A68DA51" w14:textId="14454078" w:rsidR="00E03B1C" w:rsidRPr="004221F4" w:rsidRDefault="004221F4" w:rsidP="00F164B4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Nil</w:t>
            </w:r>
          </w:p>
        </w:tc>
        <w:tc>
          <w:tcPr>
            <w:tcW w:w="1205" w:type="dxa"/>
          </w:tcPr>
          <w:p w14:paraId="238C4705" w14:textId="533E062C" w:rsidR="00E03B1C" w:rsidRPr="005A13E0" w:rsidRDefault="008614E3" w:rsidP="00693E04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£</w:t>
            </w:r>
            <w:r w:rsidR="003847B3">
              <w:rPr>
                <w:iCs/>
                <w:sz w:val="20"/>
                <w:szCs w:val="20"/>
              </w:rPr>
              <w:t>4</w:t>
            </w:r>
            <w:r w:rsidR="007D46A2">
              <w:rPr>
                <w:iCs/>
                <w:sz w:val="20"/>
                <w:szCs w:val="20"/>
              </w:rPr>
              <w:t>50</w:t>
            </w:r>
            <w:r w:rsidR="00B27B64">
              <w:rPr>
                <w:iCs/>
                <w:sz w:val="20"/>
                <w:szCs w:val="20"/>
              </w:rPr>
              <w:t>.00</w:t>
            </w:r>
          </w:p>
        </w:tc>
      </w:tr>
      <w:tr w:rsidR="00E03B1C" w14:paraId="337C6CD7" w14:textId="77777777" w:rsidTr="00E03B1C">
        <w:tc>
          <w:tcPr>
            <w:tcW w:w="2003" w:type="dxa"/>
          </w:tcPr>
          <w:p w14:paraId="62B7FC9A" w14:textId="28355599" w:rsidR="00E03B1C" w:rsidRPr="006B2D2B" w:rsidRDefault="000D1E59" w:rsidP="005F1C68">
            <w:pPr>
              <w:rPr>
                <w:sz w:val="20"/>
                <w:szCs w:val="20"/>
              </w:rPr>
            </w:pPr>
            <w:r w:rsidRPr="006B2D2B">
              <w:rPr>
                <w:sz w:val="20"/>
                <w:szCs w:val="20"/>
              </w:rPr>
              <w:t xml:space="preserve">Cllr </w:t>
            </w:r>
            <w:r w:rsidR="007B4F35" w:rsidRPr="006B2D2B">
              <w:rPr>
                <w:sz w:val="20"/>
                <w:szCs w:val="20"/>
              </w:rPr>
              <w:t>Angelo Conti</w:t>
            </w:r>
          </w:p>
        </w:tc>
        <w:tc>
          <w:tcPr>
            <w:tcW w:w="1441" w:type="dxa"/>
          </w:tcPr>
          <w:p w14:paraId="47629835" w14:textId="210F4683" w:rsidR="00E03B1C" w:rsidRPr="006530A0" w:rsidRDefault="006677DF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294E91">
              <w:rPr>
                <w:sz w:val="20"/>
                <w:szCs w:val="20"/>
              </w:rPr>
              <w:t>1</w:t>
            </w:r>
            <w:r w:rsidR="00FD63C6">
              <w:rPr>
                <w:sz w:val="20"/>
                <w:szCs w:val="20"/>
              </w:rPr>
              <w:t>5</w:t>
            </w:r>
            <w:r w:rsidR="003F1B47">
              <w:rPr>
                <w:sz w:val="20"/>
                <w:szCs w:val="20"/>
              </w:rPr>
              <w:t>0</w:t>
            </w:r>
            <w:r w:rsidR="00FD63C6">
              <w:rPr>
                <w:sz w:val="20"/>
                <w:szCs w:val="20"/>
              </w:rPr>
              <w:t>.00</w:t>
            </w:r>
          </w:p>
        </w:tc>
        <w:tc>
          <w:tcPr>
            <w:tcW w:w="1583" w:type="dxa"/>
          </w:tcPr>
          <w:p w14:paraId="2C75F130" w14:textId="117854E1" w:rsidR="00E03B1C" w:rsidRPr="006530A0" w:rsidRDefault="00A96120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766" w:type="dxa"/>
          </w:tcPr>
          <w:p w14:paraId="43B2804D" w14:textId="02EF5242" w:rsidR="00E03B1C" w:rsidRPr="006530A0" w:rsidRDefault="009E4684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843" w:type="dxa"/>
          </w:tcPr>
          <w:p w14:paraId="31F0D6DA" w14:textId="493CC924" w:rsidR="00E03B1C" w:rsidRPr="006530A0" w:rsidRDefault="005B184A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275" w:type="dxa"/>
          </w:tcPr>
          <w:p w14:paraId="7F6F2A9B" w14:textId="08CF1872" w:rsidR="00E03B1C" w:rsidRPr="006530A0" w:rsidRDefault="006452D3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418" w:type="dxa"/>
          </w:tcPr>
          <w:p w14:paraId="66C26C19" w14:textId="290C6DB8" w:rsidR="00E03B1C" w:rsidRPr="006530A0" w:rsidRDefault="00281522" w:rsidP="003D3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B41C3D">
              <w:rPr>
                <w:sz w:val="20"/>
                <w:szCs w:val="20"/>
              </w:rPr>
              <w:t>Nil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4BB9FB95" w14:textId="13C8DBEF" w:rsidR="00E03B1C" w:rsidRPr="006530A0" w:rsidRDefault="006B2A07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417" w:type="dxa"/>
          </w:tcPr>
          <w:p w14:paraId="6B73B561" w14:textId="3DACB597" w:rsidR="00E03B1C" w:rsidRPr="006530A0" w:rsidRDefault="00DA5DF8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E56855">
              <w:rPr>
                <w:sz w:val="20"/>
                <w:szCs w:val="20"/>
              </w:rPr>
              <w:t>3</w:t>
            </w:r>
            <w:r w:rsidR="0060525E">
              <w:rPr>
                <w:sz w:val="20"/>
                <w:szCs w:val="20"/>
              </w:rPr>
              <w:t>0</w:t>
            </w:r>
            <w:r w:rsidR="00E5685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8F570AD" w14:textId="4499D4AE" w:rsidR="00E03B1C" w:rsidRPr="006530A0" w:rsidRDefault="004221F4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205" w:type="dxa"/>
          </w:tcPr>
          <w:p w14:paraId="3AF065C1" w14:textId="0D7FA572" w:rsidR="00E03B1C" w:rsidRPr="006530A0" w:rsidRDefault="008614E3" w:rsidP="00693E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03225A">
              <w:rPr>
                <w:sz w:val="20"/>
                <w:szCs w:val="20"/>
              </w:rPr>
              <w:t>4</w:t>
            </w:r>
            <w:r w:rsidR="009E0FB5">
              <w:rPr>
                <w:sz w:val="20"/>
                <w:szCs w:val="20"/>
              </w:rPr>
              <w:t>50</w:t>
            </w:r>
            <w:r w:rsidR="0003225A">
              <w:rPr>
                <w:sz w:val="20"/>
                <w:szCs w:val="20"/>
              </w:rPr>
              <w:t>.00</w:t>
            </w:r>
          </w:p>
        </w:tc>
      </w:tr>
      <w:tr w:rsidR="00E03B1C" w14:paraId="055C3418" w14:textId="77777777" w:rsidTr="00E03B1C">
        <w:tc>
          <w:tcPr>
            <w:tcW w:w="2003" w:type="dxa"/>
          </w:tcPr>
          <w:p w14:paraId="476831C5" w14:textId="169FE632" w:rsidR="00E03B1C" w:rsidRPr="006B2D2B" w:rsidRDefault="000D1E59" w:rsidP="005F1C68">
            <w:pPr>
              <w:rPr>
                <w:sz w:val="20"/>
                <w:szCs w:val="20"/>
              </w:rPr>
            </w:pPr>
            <w:r w:rsidRPr="006B2D2B">
              <w:rPr>
                <w:sz w:val="20"/>
                <w:szCs w:val="20"/>
              </w:rPr>
              <w:t xml:space="preserve">Cllr </w:t>
            </w:r>
            <w:r w:rsidR="007B4F35" w:rsidRPr="006B2D2B">
              <w:rPr>
                <w:sz w:val="20"/>
                <w:szCs w:val="20"/>
              </w:rPr>
              <w:t>Brian Phillips</w:t>
            </w:r>
          </w:p>
        </w:tc>
        <w:tc>
          <w:tcPr>
            <w:tcW w:w="1441" w:type="dxa"/>
          </w:tcPr>
          <w:p w14:paraId="034A3F37" w14:textId="44148352" w:rsidR="00E03B1C" w:rsidRPr="006530A0" w:rsidRDefault="004569E7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FD63C6">
              <w:rPr>
                <w:sz w:val="20"/>
                <w:szCs w:val="20"/>
              </w:rPr>
              <w:t>15</w:t>
            </w:r>
            <w:r w:rsidR="003A6B9C">
              <w:rPr>
                <w:sz w:val="20"/>
                <w:szCs w:val="20"/>
              </w:rPr>
              <w:t>0</w:t>
            </w:r>
            <w:r w:rsidR="00FD63C6">
              <w:rPr>
                <w:sz w:val="20"/>
                <w:szCs w:val="20"/>
              </w:rPr>
              <w:t>.00</w:t>
            </w:r>
          </w:p>
        </w:tc>
        <w:tc>
          <w:tcPr>
            <w:tcW w:w="1583" w:type="dxa"/>
          </w:tcPr>
          <w:p w14:paraId="5267E2FE" w14:textId="74623C4D" w:rsidR="00E03B1C" w:rsidRPr="006530A0" w:rsidRDefault="00A96120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766" w:type="dxa"/>
          </w:tcPr>
          <w:p w14:paraId="767C0516" w14:textId="43E6D662" w:rsidR="00E03B1C" w:rsidRPr="006530A0" w:rsidRDefault="009E4684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843" w:type="dxa"/>
          </w:tcPr>
          <w:p w14:paraId="0EDC1388" w14:textId="2BC506E5" w:rsidR="00E03B1C" w:rsidRPr="006530A0" w:rsidRDefault="005B184A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275" w:type="dxa"/>
          </w:tcPr>
          <w:p w14:paraId="2BE609AC" w14:textId="185F3EE3" w:rsidR="00E03B1C" w:rsidRPr="006530A0" w:rsidRDefault="006452D3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418" w:type="dxa"/>
          </w:tcPr>
          <w:p w14:paraId="330DC6FB" w14:textId="2A3EA335" w:rsidR="00E03B1C" w:rsidRPr="006530A0" w:rsidRDefault="000F026F" w:rsidP="000F02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B41C3D">
              <w:rPr>
                <w:sz w:val="20"/>
                <w:szCs w:val="20"/>
              </w:rPr>
              <w:t>Nil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32974734" w14:textId="4BBC2025" w:rsidR="00E03B1C" w:rsidRPr="006530A0" w:rsidRDefault="006B2A07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417" w:type="dxa"/>
          </w:tcPr>
          <w:p w14:paraId="5F8167B6" w14:textId="25BF290A" w:rsidR="00E03B1C" w:rsidRPr="006530A0" w:rsidRDefault="00DA5DF8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E56855">
              <w:rPr>
                <w:sz w:val="20"/>
                <w:szCs w:val="20"/>
              </w:rPr>
              <w:t>3</w:t>
            </w:r>
            <w:r w:rsidR="003A6B9C">
              <w:rPr>
                <w:sz w:val="20"/>
                <w:szCs w:val="20"/>
              </w:rPr>
              <w:t>0</w:t>
            </w:r>
            <w:r w:rsidR="00E5685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0935C52" w14:textId="6A3A97A4" w:rsidR="00E03B1C" w:rsidRPr="006530A0" w:rsidRDefault="004221F4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205" w:type="dxa"/>
          </w:tcPr>
          <w:p w14:paraId="6049AC19" w14:textId="74FAC99F" w:rsidR="00E03B1C" w:rsidRPr="006530A0" w:rsidRDefault="008614E3" w:rsidP="00693E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4E214C">
              <w:rPr>
                <w:sz w:val="20"/>
                <w:szCs w:val="20"/>
              </w:rPr>
              <w:t>4</w:t>
            </w:r>
            <w:r w:rsidR="003A6B9C">
              <w:rPr>
                <w:sz w:val="20"/>
                <w:szCs w:val="20"/>
              </w:rPr>
              <w:t>50</w:t>
            </w:r>
            <w:r w:rsidR="004E214C">
              <w:rPr>
                <w:sz w:val="20"/>
                <w:szCs w:val="20"/>
              </w:rPr>
              <w:t>.00</w:t>
            </w:r>
          </w:p>
        </w:tc>
      </w:tr>
      <w:tr w:rsidR="00E03B1C" w14:paraId="44760B35" w14:textId="77777777" w:rsidTr="00E03B1C">
        <w:tc>
          <w:tcPr>
            <w:tcW w:w="2003" w:type="dxa"/>
          </w:tcPr>
          <w:p w14:paraId="3D473D9B" w14:textId="5E9BAE56" w:rsidR="00E03B1C" w:rsidRPr="006B2D2B" w:rsidRDefault="000D1E59" w:rsidP="005022C5">
            <w:pPr>
              <w:rPr>
                <w:sz w:val="20"/>
                <w:szCs w:val="20"/>
              </w:rPr>
            </w:pPr>
            <w:r w:rsidRPr="006B2D2B">
              <w:rPr>
                <w:sz w:val="20"/>
                <w:szCs w:val="20"/>
              </w:rPr>
              <w:t xml:space="preserve">Cllr </w:t>
            </w:r>
            <w:r w:rsidR="00E25922" w:rsidRPr="006B2D2B">
              <w:rPr>
                <w:sz w:val="20"/>
                <w:szCs w:val="20"/>
              </w:rPr>
              <w:t>David Jones</w:t>
            </w:r>
          </w:p>
        </w:tc>
        <w:tc>
          <w:tcPr>
            <w:tcW w:w="1441" w:type="dxa"/>
          </w:tcPr>
          <w:p w14:paraId="711348AF" w14:textId="2CD16601" w:rsidR="00E03B1C" w:rsidRPr="006530A0" w:rsidRDefault="00B35DAE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</w:t>
            </w:r>
            <w:r w:rsidR="00FD63C6">
              <w:rPr>
                <w:sz w:val="20"/>
                <w:szCs w:val="20"/>
              </w:rPr>
              <w:t>5</w:t>
            </w:r>
            <w:r w:rsidR="004D72BF">
              <w:rPr>
                <w:sz w:val="20"/>
                <w:szCs w:val="20"/>
              </w:rPr>
              <w:t>0</w:t>
            </w:r>
            <w:r w:rsidR="00FD63C6">
              <w:rPr>
                <w:sz w:val="20"/>
                <w:szCs w:val="20"/>
              </w:rPr>
              <w:t>.00</w:t>
            </w:r>
          </w:p>
        </w:tc>
        <w:tc>
          <w:tcPr>
            <w:tcW w:w="1583" w:type="dxa"/>
          </w:tcPr>
          <w:p w14:paraId="0BD85890" w14:textId="5CE4F992" w:rsidR="00E03B1C" w:rsidRPr="006530A0" w:rsidRDefault="00874748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766" w:type="dxa"/>
          </w:tcPr>
          <w:p w14:paraId="05CA50E0" w14:textId="45A1BDCA" w:rsidR="00E03B1C" w:rsidRPr="006530A0" w:rsidRDefault="009E4684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843" w:type="dxa"/>
          </w:tcPr>
          <w:p w14:paraId="3D8D5C92" w14:textId="14A230CB" w:rsidR="00E03B1C" w:rsidRPr="006530A0" w:rsidRDefault="005B184A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275" w:type="dxa"/>
          </w:tcPr>
          <w:p w14:paraId="7325138B" w14:textId="38D245F9" w:rsidR="00E03B1C" w:rsidRPr="006530A0" w:rsidRDefault="006452D3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418" w:type="dxa"/>
          </w:tcPr>
          <w:p w14:paraId="706BB8C6" w14:textId="7A9FDA43" w:rsidR="00E03B1C" w:rsidRPr="006530A0" w:rsidRDefault="00B41C3D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6F9C78BE" w14:textId="72BC2E36" w:rsidR="00E03B1C" w:rsidRPr="006530A0" w:rsidRDefault="006B2A07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417" w:type="dxa"/>
          </w:tcPr>
          <w:p w14:paraId="4D7679FE" w14:textId="6AF4110E" w:rsidR="00E03B1C" w:rsidRPr="006530A0" w:rsidRDefault="008614E3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4D72BF">
              <w:rPr>
                <w:sz w:val="20"/>
                <w:szCs w:val="20"/>
              </w:rPr>
              <w:t>15</w:t>
            </w:r>
            <w:r w:rsidR="00610A7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0D0F1C1" w14:textId="5D9EFBA7" w:rsidR="00E03B1C" w:rsidRPr="006530A0" w:rsidRDefault="004221F4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205" w:type="dxa"/>
          </w:tcPr>
          <w:p w14:paraId="4AD76622" w14:textId="5415D657" w:rsidR="00E03B1C" w:rsidRPr="006530A0" w:rsidRDefault="008614E3" w:rsidP="00693E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1B5B6A">
              <w:rPr>
                <w:sz w:val="20"/>
                <w:szCs w:val="20"/>
              </w:rPr>
              <w:t>3</w:t>
            </w:r>
            <w:r w:rsidR="004F37EA">
              <w:rPr>
                <w:sz w:val="20"/>
                <w:szCs w:val="20"/>
              </w:rPr>
              <w:t>00</w:t>
            </w:r>
            <w:r w:rsidR="001B5B6A">
              <w:rPr>
                <w:sz w:val="20"/>
                <w:szCs w:val="20"/>
              </w:rPr>
              <w:t>.00</w:t>
            </w:r>
          </w:p>
        </w:tc>
      </w:tr>
      <w:tr w:rsidR="00E03B1C" w14:paraId="1E62B2DB" w14:textId="77777777" w:rsidTr="00E03B1C">
        <w:tc>
          <w:tcPr>
            <w:tcW w:w="2003" w:type="dxa"/>
          </w:tcPr>
          <w:p w14:paraId="7F98B675" w14:textId="2B50E945" w:rsidR="00E03B1C" w:rsidRPr="006B2D2B" w:rsidRDefault="00666136" w:rsidP="005022C5">
            <w:pPr>
              <w:rPr>
                <w:sz w:val="20"/>
                <w:szCs w:val="20"/>
              </w:rPr>
            </w:pPr>
            <w:r w:rsidRPr="006B2D2B">
              <w:rPr>
                <w:sz w:val="20"/>
                <w:szCs w:val="20"/>
              </w:rPr>
              <w:t xml:space="preserve">Cllr </w:t>
            </w:r>
            <w:r w:rsidR="007B4F35" w:rsidRPr="006B2D2B">
              <w:rPr>
                <w:sz w:val="20"/>
                <w:szCs w:val="20"/>
              </w:rPr>
              <w:t>Peter Giles</w:t>
            </w:r>
          </w:p>
        </w:tc>
        <w:tc>
          <w:tcPr>
            <w:tcW w:w="1441" w:type="dxa"/>
          </w:tcPr>
          <w:p w14:paraId="209CAE47" w14:textId="6668E2D6" w:rsidR="00E03B1C" w:rsidRPr="006530A0" w:rsidRDefault="00663CDA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FD63C6">
              <w:rPr>
                <w:sz w:val="20"/>
                <w:szCs w:val="20"/>
              </w:rPr>
              <w:t>15</w:t>
            </w:r>
            <w:r w:rsidR="00005760">
              <w:rPr>
                <w:sz w:val="20"/>
                <w:szCs w:val="20"/>
              </w:rPr>
              <w:t>0.</w:t>
            </w:r>
            <w:r w:rsidR="00FD63C6">
              <w:rPr>
                <w:sz w:val="20"/>
                <w:szCs w:val="20"/>
              </w:rPr>
              <w:t>00</w:t>
            </w:r>
          </w:p>
        </w:tc>
        <w:tc>
          <w:tcPr>
            <w:tcW w:w="1583" w:type="dxa"/>
          </w:tcPr>
          <w:p w14:paraId="35D6925D" w14:textId="55321E09" w:rsidR="00E03B1C" w:rsidRPr="006530A0" w:rsidRDefault="00FD63C6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766" w:type="dxa"/>
          </w:tcPr>
          <w:p w14:paraId="03B9D8F3" w14:textId="216CB868" w:rsidR="00E03B1C" w:rsidRPr="006530A0" w:rsidRDefault="009E4684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843" w:type="dxa"/>
          </w:tcPr>
          <w:p w14:paraId="0BC4899E" w14:textId="77B4212C" w:rsidR="00E03B1C" w:rsidRPr="006530A0" w:rsidRDefault="005B184A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275" w:type="dxa"/>
          </w:tcPr>
          <w:p w14:paraId="0DE033BD" w14:textId="5D8AEBF4" w:rsidR="00E03B1C" w:rsidRPr="006530A0" w:rsidRDefault="006452D3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418" w:type="dxa"/>
          </w:tcPr>
          <w:p w14:paraId="6D2D9C1E" w14:textId="68AF555F" w:rsidR="00E03B1C" w:rsidRPr="006530A0" w:rsidRDefault="00281522" w:rsidP="00281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B41C3D">
              <w:rPr>
                <w:sz w:val="20"/>
                <w:szCs w:val="20"/>
              </w:rPr>
              <w:t>Nil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9CB2F86" w14:textId="6BD3773C" w:rsidR="00E03B1C" w:rsidRPr="006530A0" w:rsidRDefault="000B44D8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417" w:type="dxa"/>
          </w:tcPr>
          <w:p w14:paraId="1C66DB8C" w14:textId="303F33EF" w:rsidR="00E03B1C" w:rsidRPr="006530A0" w:rsidRDefault="008614E3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610A78">
              <w:rPr>
                <w:sz w:val="20"/>
                <w:szCs w:val="20"/>
              </w:rPr>
              <w:t>3</w:t>
            </w:r>
            <w:r w:rsidR="00005760">
              <w:rPr>
                <w:sz w:val="20"/>
                <w:szCs w:val="20"/>
              </w:rPr>
              <w:t>0</w:t>
            </w:r>
            <w:r w:rsidR="00610A7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2EAEEA3" w14:textId="114479BC" w:rsidR="00E03B1C" w:rsidRPr="006530A0" w:rsidRDefault="004221F4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205" w:type="dxa"/>
          </w:tcPr>
          <w:p w14:paraId="19D1BD95" w14:textId="64CCB1ED" w:rsidR="00E03B1C" w:rsidRPr="006530A0" w:rsidRDefault="008614E3" w:rsidP="00693E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E877C0">
              <w:rPr>
                <w:sz w:val="20"/>
                <w:szCs w:val="20"/>
              </w:rPr>
              <w:t>4</w:t>
            </w:r>
            <w:r w:rsidR="00005760">
              <w:rPr>
                <w:sz w:val="20"/>
                <w:szCs w:val="20"/>
              </w:rPr>
              <w:t>50</w:t>
            </w:r>
            <w:r w:rsidR="00E877C0">
              <w:rPr>
                <w:sz w:val="20"/>
                <w:szCs w:val="20"/>
              </w:rPr>
              <w:t>.00</w:t>
            </w:r>
          </w:p>
        </w:tc>
      </w:tr>
      <w:tr w:rsidR="00E03B1C" w14:paraId="7B8D3245" w14:textId="77777777" w:rsidTr="00E03B1C">
        <w:tc>
          <w:tcPr>
            <w:tcW w:w="2003" w:type="dxa"/>
          </w:tcPr>
          <w:p w14:paraId="4B74381A" w14:textId="26002261" w:rsidR="00E03B1C" w:rsidRPr="006B2D2B" w:rsidRDefault="00666136" w:rsidP="000E60FB">
            <w:pPr>
              <w:rPr>
                <w:sz w:val="20"/>
                <w:szCs w:val="20"/>
              </w:rPr>
            </w:pPr>
            <w:r w:rsidRPr="006B2D2B">
              <w:rPr>
                <w:sz w:val="20"/>
                <w:szCs w:val="20"/>
              </w:rPr>
              <w:t xml:space="preserve">Cllr </w:t>
            </w:r>
            <w:r w:rsidR="007B4F35" w:rsidRPr="006B2D2B">
              <w:rPr>
                <w:sz w:val="20"/>
                <w:szCs w:val="20"/>
              </w:rPr>
              <w:t>Glyn Evans</w:t>
            </w:r>
          </w:p>
        </w:tc>
        <w:tc>
          <w:tcPr>
            <w:tcW w:w="1441" w:type="dxa"/>
          </w:tcPr>
          <w:p w14:paraId="44990E4B" w14:textId="148F1940" w:rsidR="00E03B1C" w:rsidRPr="006530A0" w:rsidRDefault="00106A56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</w:t>
            </w:r>
            <w:r w:rsidR="00FD63C6">
              <w:rPr>
                <w:sz w:val="20"/>
                <w:szCs w:val="20"/>
              </w:rPr>
              <w:t>5</w:t>
            </w:r>
            <w:r w:rsidR="007059DE">
              <w:rPr>
                <w:sz w:val="20"/>
                <w:szCs w:val="20"/>
              </w:rPr>
              <w:t>0</w:t>
            </w:r>
            <w:r w:rsidR="00FD63C6">
              <w:rPr>
                <w:sz w:val="20"/>
                <w:szCs w:val="20"/>
              </w:rPr>
              <w:t>.00</w:t>
            </w:r>
          </w:p>
        </w:tc>
        <w:tc>
          <w:tcPr>
            <w:tcW w:w="1583" w:type="dxa"/>
          </w:tcPr>
          <w:p w14:paraId="3EC62CB6" w14:textId="7854B698" w:rsidR="00E03B1C" w:rsidRPr="006530A0" w:rsidRDefault="00A96120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766" w:type="dxa"/>
          </w:tcPr>
          <w:p w14:paraId="53AE174F" w14:textId="1440A975" w:rsidR="00E03B1C" w:rsidRPr="006530A0" w:rsidRDefault="009E4684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843" w:type="dxa"/>
          </w:tcPr>
          <w:p w14:paraId="58C11FB1" w14:textId="3F9CDBE6" w:rsidR="00E03B1C" w:rsidRPr="006530A0" w:rsidRDefault="005B184A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275" w:type="dxa"/>
          </w:tcPr>
          <w:p w14:paraId="03E9BC05" w14:textId="0858A5E0" w:rsidR="00E03B1C" w:rsidRPr="006530A0" w:rsidRDefault="006452D3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418" w:type="dxa"/>
          </w:tcPr>
          <w:p w14:paraId="38DEC2D1" w14:textId="76802CD5" w:rsidR="00E03B1C" w:rsidRPr="006530A0" w:rsidRDefault="00B41C3D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54E48BD7" w14:textId="39CB68A4" w:rsidR="00E03B1C" w:rsidRPr="006530A0" w:rsidRDefault="000B44D8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417" w:type="dxa"/>
          </w:tcPr>
          <w:p w14:paraId="1ACB3930" w14:textId="03B81665" w:rsidR="00E03B1C" w:rsidRPr="006530A0" w:rsidRDefault="008614E3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510DC1">
              <w:rPr>
                <w:sz w:val="20"/>
                <w:szCs w:val="20"/>
              </w:rPr>
              <w:t>27</w:t>
            </w:r>
            <w:r w:rsidR="00610A7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ED58E9F" w14:textId="660CC231" w:rsidR="00E03B1C" w:rsidRPr="006530A0" w:rsidRDefault="004221F4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205" w:type="dxa"/>
          </w:tcPr>
          <w:p w14:paraId="41CD4998" w14:textId="1BD2C7A3" w:rsidR="00E03B1C" w:rsidRPr="006530A0" w:rsidRDefault="008614E3" w:rsidP="00693E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E877C0">
              <w:rPr>
                <w:sz w:val="20"/>
                <w:szCs w:val="20"/>
              </w:rPr>
              <w:t>4</w:t>
            </w:r>
            <w:r w:rsidR="00510DC1">
              <w:rPr>
                <w:sz w:val="20"/>
                <w:szCs w:val="20"/>
              </w:rPr>
              <w:t>20</w:t>
            </w:r>
            <w:r w:rsidR="00E877C0">
              <w:rPr>
                <w:sz w:val="20"/>
                <w:szCs w:val="20"/>
              </w:rPr>
              <w:t>.00</w:t>
            </w:r>
          </w:p>
        </w:tc>
      </w:tr>
      <w:tr w:rsidR="00E03B1C" w14:paraId="21B606D6" w14:textId="77777777" w:rsidTr="00E03B1C">
        <w:tc>
          <w:tcPr>
            <w:tcW w:w="2003" w:type="dxa"/>
          </w:tcPr>
          <w:p w14:paraId="72CE6A0A" w14:textId="58D6915F" w:rsidR="00E03B1C" w:rsidRPr="006B2D2B" w:rsidRDefault="00666136" w:rsidP="00E205E8">
            <w:pPr>
              <w:rPr>
                <w:sz w:val="20"/>
                <w:szCs w:val="20"/>
              </w:rPr>
            </w:pPr>
            <w:r w:rsidRPr="006B2D2B">
              <w:rPr>
                <w:sz w:val="20"/>
                <w:szCs w:val="20"/>
              </w:rPr>
              <w:t xml:space="preserve">Cllr </w:t>
            </w:r>
            <w:r w:rsidR="00AF2167" w:rsidRPr="006B2D2B">
              <w:rPr>
                <w:sz w:val="20"/>
                <w:szCs w:val="20"/>
              </w:rPr>
              <w:t>Stephen Phillips</w:t>
            </w:r>
            <w:r w:rsidR="00E205E8" w:rsidRPr="006B2D2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1" w:type="dxa"/>
          </w:tcPr>
          <w:p w14:paraId="73C6EDE7" w14:textId="6D76AE58" w:rsidR="00E03B1C" w:rsidRPr="006530A0" w:rsidRDefault="005E18CD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583" w:type="dxa"/>
          </w:tcPr>
          <w:p w14:paraId="31A1A2E4" w14:textId="5235FFB4" w:rsidR="00E03B1C" w:rsidRPr="006530A0" w:rsidRDefault="00F7258D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C5137F">
              <w:rPr>
                <w:sz w:val="20"/>
                <w:szCs w:val="20"/>
              </w:rPr>
              <w:t>500.00</w:t>
            </w:r>
          </w:p>
        </w:tc>
        <w:tc>
          <w:tcPr>
            <w:tcW w:w="1766" w:type="dxa"/>
          </w:tcPr>
          <w:p w14:paraId="20F2D4EE" w14:textId="48775A8B" w:rsidR="00E03B1C" w:rsidRPr="006530A0" w:rsidRDefault="009E4684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843" w:type="dxa"/>
          </w:tcPr>
          <w:p w14:paraId="1EDF689C" w14:textId="38169323" w:rsidR="00E03B1C" w:rsidRPr="006530A0" w:rsidRDefault="005B184A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275" w:type="dxa"/>
          </w:tcPr>
          <w:p w14:paraId="7BBCDA59" w14:textId="73C8241A" w:rsidR="00E03B1C" w:rsidRPr="006530A0" w:rsidRDefault="006452D3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418" w:type="dxa"/>
          </w:tcPr>
          <w:p w14:paraId="17117295" w14:textId="7783EF60" w:rsidR="00E03B1C" w:rsidRPr="006530A0" w:rsidRDefault="00281522" w:rsidP="00281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B41C3D">
              <w:rPr>
                <w:sz w:val="20"/>
                <w:szCs w:val="20"/>
              </w:rPr>
              <w:t>Nil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1365877D" w14:textId="6A182017" w:rsidR="00E03B1C" w:rsidRPr="006530A0" w:rsidRDefault="000B44D8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417" w:type="dxa"/>
          </w:tcPr>
          <w:p w14:paraId="01A997DF" w14:textId="483FC781" w:rsidR="00E03B1C" w:rsidRPr="006530A0" w:rsidRDefault="008614E3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610A78">
              <w:rPr>
                <w:sz w:val="20"/>
                <w:szCs w:val="20"/>
              </w:rPr>
              <w:t>3</w:t>
            </w:r>
            <w:r w:rsidR="006B2D2B">
              <w:rPr>
                <w:sz w:val="20"/>
                <w:szCs w:val="20"/>
              </w:rPr>
              <w:t>0</w:t>
            </w:r>
            <w:r w:rsidR="00610A7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90B7338" w14:textId="4551E6E6" w:rsidR="00E03B1C" w:rsidRPr="006530A0" w:rsidRDefault="004221F4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205" w:type="dxa"/>
          </w:tcPr>
          <w:p w14:paraId="074FF6A7" w14:textId="00417955" w:rsidR="00E03B1C" w:rsidRPr="006530A0" w:rsidRDefault="008614E3" w:rsidP="00693E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0D2DC6">
              <w:rPr>
                <w:sz w:val="20"/>
                <w:szCs w:val="20"/>
              </w:rPr>
              <w:t>8</w:t>
            </w:r>
            <w:r w:rsidR="006B2D2B">
              <w:rPr>
                <w:sz w:val="20"/>
                <w:szCs w:val="20"/>
              </w:rPr>
              <w:t>0</w:t>
            </w:r>
            <w:r w:rsidR="000D2DC6">
              <w:rPr>
                <w:sz w:val="20"/>
                <w:szCs w:val="20"/>
              </w:rPr>
              <w:t>0</w:t>
            </w:r>
            <w:r w:rsidR="00117667">
              <w:rPr>
                <w:sz w:val="20"/>
                <w:szCs w:val="20"/>
              </w:rPr>
              <w:t>.00</w:t>
            </w:r>
          </w:p>
        </w:tc>
      </w:tr>
      <w:tr w:rsidR="00E03B1C" w14:paraId="07F04C56" w14:textId="77777777" w:rsidTr="00E03B1C">
        <w:tc>
          <w:tcPr>
            <w:tcW w:w="2003" w:type="dxa"/>
          </w:tcPr>
          <w:p w14:paraId="5F3112FC" w14:textId="5699E484" w:rsidR="00E03B1C" w:rsidRPr="006B2D2B" w:rsidRDefault="00666136" w:rsidP="00E205E8">
            <w:pPr>
              <w:rPr>
                <w:sz w:val="20"/>
                <w:szCs w:val="20"/>
              </w:rPr>
            </w:pPr>
            <w:r w:rsidRPr="006B2D2B">
              <w:rPr>
                <w:sz w:val="20"/>
                <w:szCs w:val="20"/>
              </w:rPr>
              <w:t xml:space="preserve">Cllr </w:t>
            </w:r>
            <w:r w:rsidR="00AF2167" w:rsidRPr="006B2D2B">
              <w:rPr>
                <w:sz w:val="20"/>
                <w:szCs w:val="20"/>
              </w:rPr>
              <w:t>Laurie Rowe</w:t>
            </w:r>
          </w:p>
        </w:tc>
        <w:tc>
          <w:tcPr>
            <w:tcW w:w="1441" w:type="dxa"/>
          </w:tcPr>
          <w:p w14:paraId="78B2462E" w14:textId="2B1E853C" w:rsidR="00E03B1C" w:rsidRPr="006530A0" w:rsidRDefault="0001005E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</w:t>
            </w:r>
            <w:r w:rsidR="00FD63C6">
              <w:rPr>
                <w:sz w:val="20"/>
                <w:szCs w:val="20"/>
              </w:rPr>
              <w:t>5</w:t>
            </w:r>
            <w:r w:rsidR="00510DC1">
              <w:rPr>
                <w:sz w:val="20"/>
                <w:szCs w:val="20"/>
              </w:rPr>
              <w:t>0</w:t>
            </w:r>
            <w:r w:rsidR="00FD63C6">
              <w:rPr>
                <w:sz w:val="20"/>
                <w:szCs w:val="20"/>
              </w:rPr>
              <w:t>.00</w:t>
            </w:r>
          </w:p>
        </w:tc>
        <w:tc>
          <w:tcPr>
            <w:tcW w:w="1583" w:type="dxa"/>
          </w:tcPr>
          <w:p w14:paraId="6A3B3D7B" w14:textId="3F0ADFE0" w:rsidR="00E03B1C" w:rsidRPr="006530A0" w:rsidRDefault="00B316D6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766" w:type="dxa"/>
          </w:tcPr>
          <w:p w14:paraId="7DB291BD" w14:textId="356A1152" w:rsidR="00E03B1C" w:rsidRPr="006530A0" w:rsidRDefault="009E4684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843" w:type="dxa"/>
          </w:tcPr>
          <w:p w14:paraId="468DFBBE" w14:textId="5D6DB90B" w:rsidR="00E03B1C" w:rsidRPr="006530A0" w:rsidRDefault="005B184A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275" w:type="dxa"/>
          </w:tcPr>
          <w:p w14:paraId="4FFF7A12" w14:textId="6DE1543A" w:rsidR="00E03B1C" w:rsidRPr="006530A0" w:rsidRDefault="006452D3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418" w:type="dxa"/>
          </w:tcPr>
          <w:p w14:paraId="16FADA69" w14:textId="5D06E1DE" w:rsidR="00E03B1C" w:rsidRPr="006530A0" w:rsidRDefault="00B41C3D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3099A7C4" w14:textId="6AE8DD32" w:rsidR="00E03B1C" w:rsidRPr="006530A0" w:rsidRDefault="000B44D8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417" w:type="dxa"/>
          </w:tcPr>
          <w:p w14:paraId="7C732A8C" w14:textId="51D57D26" w:rsidR="00E03B1C" w:rsidRPr="006530A0" w:rsidRDefault="008614E3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510DC1">
              <w:rPr>
                <w:sz w:val="20"/>
                <w:szCs w:val="20"/>
              </w:rPr>
              <w:t>24</w:t>
            </w:r>
            <w:r w:rsidR="00610A7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1C5D7D5" w14:textId="30806276" w:rsidR="00E03B1C" w:rsidRPr="006530A0" w:rsidRDefault="004221F4" w:rsidP="00F16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</w:t>
            </w:r>
          </w:p>
        </w:tc>
        <w:tc>
          <w:tcPr>
            <w:tcW w:w="1205" w:type="dxa"/>
          </w:tcPr>
          <w:p w14:paraId="6DF5C0BF" w14:textId="6AD85F6F" w:rsidR="00E03B1C" w:rsidRPr="006530A0" w:rsidRDefault="008614E3" w:rsidP="00693E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510DC1">
              <w:rPr>
                <w:sz w:val="20"/>
                <w:szCs w:val="20"/>
              </w:rPr>
              <w:t>390.</w:t>
            </w:r>
            <w:r w:rsidR="00117667">
              <w:rPr>
                <w:sz w:val="20"/>
                <w:szCs w:val="20"/>
              </w:rPr>
              <w:t>00</w:t>
            </w:r>
          </w:p>
        </w:tc>
      </w:tr>
      <w:tr w:rsidR="00E03B1C" w14:paraId="388EE763" w14:textId="77777777" w:rsidTr="00E03B1C">
        <w:tc>
          <w:tcPr>
            <w:tcW w:w="2003" w:type="dxa"/>
          </w:tcPr>
          <w:p w14:paraId="28AD36EA" w14:textId="62EB0475" w:rsidR="00E03B1C" w:rsidRPr="006530A0" w:rsidRDefault="00E03B1C" w:rsidP="00410329">
            <w:pPr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18208747" w14:textId="1146C472" w:rsidR="00E03B1C" w:rsidRPr="006530A0" w:rsidRDefault="00E03B1C" w:rsidP="00F16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32F26139" w14:textId="01F14EF8" w:rsidR="00B316D6" w:rsidRPr="006530A0" w:rsidRDefault="00B316D6" w:rsidP="00410329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1788848D" w14:textId="0CA14FC1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B51DB94" w14:textId="2C7481B9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3E61AC1C" w14:textId="3D02B8B3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4148504" w14:textId="29084318" w:rsidR="00E03B1C" w:rsidRPr="006530A0" w:rsidRDefault="00E03B1C" w:rsidP="00371BA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623FB1EF" w14:textId="1198ABEC" w:rsidR="00E03B1C" w:rsidRPr="006530A0" w:rsidRDefault="00E03B1C" w:rsidP="00F16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3230BA1" w14:textId="5DE41223" w:rsidR="00E03B1C" w:rsidRPr="006530A0" w:rsidRDefault="00E03B1C" w:rsidP="00F16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09A029A" w14:textId="06B4B72E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14:paraId="6F62B38C" w14:textId="68E079FC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E03B1C" w14:paraId="73C7D6A0" w14:textId="77777777" w:rsidTr="00E03B1C">
        <w:tc>
          <w:tcPr>
            <w:tcW w:w="2003" w:type="dxa"/>
          </w:tcPr>
          <w:p w14:paraId="5D4F9F99" w14:textId="577A6FED" w:rsidR="00E03B1C" w:rsidRPr="006530A0" w:rsidRDefault="00E03B1C" w:rsidP="00B07564">
            <w:pPr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52AA9A3B" w14:textId="3473BF30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75EBA79E" w14:textId="6CFCAC88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6C8A3E99" w14:textId="0C31C91A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E906A7F" w14:textId="1BB50FF4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55247CD" w14:textId="6A7B6A97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099701E" w14:textId="367CBD6A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296F1746" w14:textId="79E738D8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C4D1F76" w14:textId="475DF0AF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5DCB33F" w14:textId="20ED36D9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14:paraId="1ED5310F" w14:textId="6D16DB70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E03B1C" w14:paraId="124AA907" w14:textId="77777777" w:rsidTr="00E03B1C">
        <w:tc>
          <w:tcPr>
            <w:tcW w:w="2003" w:type="dxa"/>
          </w:tcPr>
          <w:p w14:paraId="5481B195" w14:textId="0C80ECF7" w:rsidR="00E03B1C" w:rsidRPr="006530A0" w:rsidRDefault="00E03B1C" w:rsidP="00B07564">
            <w:pPr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0E868BE8" w14:textId="1165E14C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5AB1F089" w14:textId="5AD751B1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7765ACE1" w14:textId="46C3A680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2A63046" w14:textId="44DBFE9D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C969CB7" w14:textId="230D0094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906BD33" w14:textId="76BBF0AC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62950127" w14:textId="73D969C7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3BDB482" w14:textId="32CCBF73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5A14C8" w14:textId="0C65A738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14:paraId="5FDBE770" w14:textId="0F24A89F" w:rsidR="00E03B1C" w:rsidRPr="006530A0" w:rsidRDefault="00E03B1C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E03B1C" w14:paraId="506669A1" w14:textId="77777777" w:rsidTr="00E03B1C">
        <w:tc>
          <w:tcPr>
            <w:tcW w:w="2003" w:type="dxa"/>
          </w:tcPr>
          <w:p w14:paraId="7273862D" w14:textId="77777777" w:rsidR="00E03B1C" w:rsidRPr="00DD44DC" w:rsidRDefault="00E03B1C" w:rsidP="007529AE">
            <w:pPr>
              <w:jc w:val="center"/>
              <w:rPr>
                <w:b/>
                <w:u w:val="single"/>
              </w:rPr>
            </w:pPr>
            <w:r w:rsidRPr="005F07C1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441" w:type="dxa"/>
          </w:tcPr>
          <w:p w14:paraId="54EF54CC" w14:textId="18CD30BA" w:rsidR="00E03B1C" w:rsidRPr="001E4774" w:rsidRDefault="00736264" w:rsidP="00514B7B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£1200</w:t>
            </w:r>
            <w:r w:rsidR="00387180">
              <w:rPr>
                <w:b/>
                <w:sz w:val="22"/>
                <w:szCs w:val="22"/>
                <w:u w:val="single"/>
              </w:rPr>
              <w:t>.00</w:t>
            </w:r>
          </w:p>
        </w:tc>
        <w:tc>
          <w:tcPr>
            <w:tcW w:w="1583" w:type="dxa"/>
          </w:tcPr>
          <w:p w14:paraId="7C94F80A" w14:textId="5508058F" w:rsidR="00E03B1C" w:rsidRPr="001E4774" w:rsidRDefault="002B1B51" w:rsidP="007529AE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£500.00</w:t>
            </w:r>
          </w:p>
        </w:tc>
        <w:tc>
          <w:tcPr>
            <w:tcW w:w="1766" w:type="dxa"/>
          </w:tcPr>
          <w:p w14:paraId="79FC80FB" w14:textId="484899C5" w:rsidR="00E03B1C" w:rsidRPr="008767CC" w:rsidRDefault="00EF7A2D" w:rsidP="007529AE">
            <w:pPr>
              <w:jc w:val="center"/>
              <w:rPr>
                <w:b/>
              </w:rPr>
            </w:pPr>
            <w:r>
              <w:rPr>
                <w:b/>
              </w:rPr>
              <w:t>Nil</w:t>
            </w:r>
          </w:p>
        </w:tc>
        <w:tc>
          <w:tcPr>
            <w:tcW w:w="1843" w:type="dxa"/>
          </w:tcPr>
          <w:p w14:paraId="66ED0602" w14:textId="0A9E5695" w:rsidR="00E03B1C" w:rsidRPr="008767CC" w:rsidRDefault="000B44D8" w:rsidP="007529AE">
            <w:pPr>
              <w:jc w:val="center"/>
              <w:rPr>
                <w:b/>
              </w:rPr>
            </w:pPr>
            <w:r>
              <w:rPr>
                <w:b/>
              </w:rPr>
              <w:t>Nil</w:t>
            </w:r>
          </w:p>
        </w:tc>
        <w:tc>
          <w:tcPr>
            <w:tcW w:w="1275" w:type="dxa"/>
          </w:tcPr>
          <w:p w14:paraId="2E0C5910" w14:textId="4BF71BC7" w:rsidR="00E03B1C" w:rsidRPr="008767CC" w:rsidRDefault="000B44D8" w:rsidP="007529AE">
            <w:pPr>
              <w:jc w:val="center"/>
              <w:rPr>
                <w:b/>
              </w:rPr>
            </w:pPr>
            <w:r>
              <w:rPr>
                <w:b/>
              </w:rPr>
              <w:t>Nil</w:t>
            </w:r>
          </w:p>
        </w:tc>
        <w:tc>
          <w:tcPr>
            <w:tcW w:w="1418" w:type="dxa"/>
          </w:tcPr>
          <w:p w14:paraId="2AC18897" w14:textId="02581481" w:rsidR="00E03B1C" w:rsidRPr="008767CC" w:rsidRDefault="000B44D8" w:rsidP="007529AE">
            <w:pPr>
              <w:jc w:val="center"/>
              <w:rPr>
                <w:b/>
              </w:rPr>
            </w:pPr>
            <w:r>
              <w:rPr>
                <w:b/>
              </w:rPr>
              <w:t>Nil</w:t>
            </w:r>
          </w:p>
        </w:tc>
        <w:tc>
          <w:tcPr>
            <w:tcW w:w="1701" w:type="dxa"/>
          </w:tcPr>
          <w:p w14:paraId="5DA1D129" w14:textId="77777777" w:rsidR="00E03B1C" w:rsidRPr="008767CC" w:rsidRDefault="00E03B1C" w:rsidP="007529AE">
            <w:pPr>
              <w:jc w:val="center"/>
              <w:rPr>
                <w:b/>
              </w:rPr>
            </w:pPr>
            <w:r w:rsidRPr="008767CC">
              <w:rPr>
                <w:b/>
              </w:rPr>
              <w:t>Total CPA</w:t>
            </w:r>
          </w:p>
        </w:tc>
        <w:tc>
          <w:tcPr>
            <w:tcW w:w="1417" w:type="dxa"/>
          </w:tcPr>
          <w:p w14:paraId="6C076799" w14:textId="7DDD80E5" w:rsidR="00E03B1C" w:rsidRPr="00572DCC" w:rsidRDefault="00D66840" w:rsidP="00D66840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£</w:t>
            </w:r>
            <w:r w:rsidR="002448D1">
              <w:rPr>
                <w:b/>
                <w:sz w:val="22"/>
                <w:szCs w:val="22"/>
                <w:u w:val="single"/>
              </w:rPr>
              <w:t>24</w:t>
            </w:r>
            <w:r>
              <w:rPr>
                <w:b/>
                <w:sz w:val="22"/>
                <w:szCs w:val="22"/>
                <w:u w:val="single"/>
              </w:rPr>
              <w:t>60</w:t>
            </w:r>
          </w:p>
        </w:tc>
        <w:tc>
          <w:tcPr>
            <w:tcW w:w="851" w:type="dxa"/>
          </w:tcPr>
          <w:p w14:paraId="23E1F69A" w14:textId="06FB1797" w:rsidR="00E03B1C" w:rsidRDefault="000B44D8" w:rsidP="007529A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Nil</w:t>
            </w:r>
          </w:p>
        </w:tc>
        <w:tc>
          <w:tcPr>
            <w:tcW w:w="1205" w:type="dxa"/>
          </w:tcPr>
          <w:p w14:paraId="2EBE2A38" w14:textId="43EE8B5D" w:rsidR="00E03B1C" w:rsidRPr="00C61A29" w:rsidRDefault="00316D4C" w:rsidP="00572DCC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£</w:t>
            </w:r>
            <w:r w:rsidR="00AC65F7">
              <w:rPr>
                <w:b/>
                <w:sz w:val="22"/>
                <w:szCs w:val="22"/>
                <w:u w:val="single"/>
              </w:rPr>
              <w:t>4160</w:t>
            </w:r>
          </w:p>
        </w:tc>
      </w:tr>
      <w:tr w:rsidR="00ED6461" w14:paraId="37927970" w14:textId="77777777" w:rsidTr="00E03B1C">
        <w:tc>
          <w:tcPr>
            <w:tcW w:w="2003" w:type="dxa"/>
          </w:tcPr>
          <w:p w14:paraId="3AD70B8D" w14:textId="77777777" w:rsidR="00ED6461" w:rsidRPr="005F07C1" w:rsidRDefault="00ED6461" w:rsidP="007529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1" w:type="dxa"/>
          </w:tcPr>
          <w:p w14:paraId="66E2FD35" w14:textId="77777777" w:rsidR="00ED6461" w:rsidRPr="001E4774" w:rsidRDefault="00ED6461" w:rsidP="00514B7B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583" w:type="dxa"/>
          </w:tcPr>
          <w:p w14:paraId="2D18C40E" w14:textId="77777777" w:rsidR="00ED6461" w:rsidRPr="001E4774" w:rsidRDefault="00ED6461" w:rsidP="007529AE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766" w:type="dxa"/>
          </w:tcPr>
          <w:p w14:paraId="2A2612D9" w14:textId="77777777" w:rsidR="00ED6461" w:rsidRDefault="00ED6461" w:rsidP="007529AE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11ADC66F" w14:textId="77777777" w:rsidR="00ED6461" w:rsidRDefault="00ED6461" w:rsidP="007529AE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14:paraId="52A23B42" w14:textId="77777777" w:rsidR="00ED6461" w:rsidRDefault="00ED6461" w:rsidP="007529AE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34C82FE3" w14:textId="77777777" w:rsidR="00ED6461" w:rsidRDefault="00ED6461" w:rsidP="007529AE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7EE1FA4B" w14:textId="77777777" w:rsidR="00ED6461" w:rsidRPr="008767CC" w:rsidRDefault="00ED6461" w:rsidP="007529AE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14:paraId="3E4BFF7D" w14:textId="77777777" w:rsidR="00ED6461" w:rsidRPr="00572DCC" w:rsidRDefault="00ED6461" w:rsidP="00572DCC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851" w:type="dxa"/>
          </w:tcPr>
          <w:p w14:paraId="04953C26" w14:textId="77777777" w:rsidR="00ED6461" w:rsidRDefault="00ED6461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205" w:type="dxa"/>
          </w:tcPr>
          <w:p w14:paraId="6C313A32" w14:textId="77777777" w:rsidR="00ED6461" w:rsidRPr="00C61A29" w:rsidRDefault="00ED6461" w:rsidP="00572DCC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ED6461" w14:paraId="1E30A92A" w14:textId="77777777" w:rsidTr="00E03B1C">
        <w:tc>
          <w:tcPr>
            <w:tcW w:w="2003" w:type="dxa"/>
          </w:tcPr>
          <w:p w14:paraId="67DD857F" w14:textId="77777777" w:rsidR="00ED6461" w:rsidRPr="005F07C1" w:rsidRDefault="00ED6461" w:rsidP="007529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1" w:type="dxa"/>
          </w:tcPr>
          <w:p w14:paraId="38574449" w14:textId="77777777" w:rsidR="00ED6461" w:rsidRPr="001E4774" w:rsidRDefault="00ED6461" w:rsidP="00514B7B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583" w:type="dxa"/>
          </w:tcPr>
          <w:p w14:paraId="06E3749F" w14:textId="77777777" w:rsidR="00ED6461" w:rsidRPr="001E4774" w:rsidRDefault="00ED6461" w:rsidP="007529AE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766" w:type="dxa"/>
          </w:tcPr>
          <w:p w14:paraId="5EFDB1E8" w14:textId="77777777" w:rsidR="00ED6461" w:rsidRDefault="00ED6461" w:rsidP="007529AE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459EE952" w14:textId="77777777" w:rsidR="00ED6461" w:rsidRDefault="00ED6461" w:rsidP="007529AE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14:paraId="7C69D909" w14:textId="77777777" w:rsidR="00ED6461" w:rsidRDefault="00ED6461" w:rsidP="007529AE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03B81DD7" w14:textId="77777777" w:rsidR="00ED6461" w:rsidRDefault="00ED6461" w:rsidP="007529AE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495D866A" w14:textId="77777777" w:rsidR="00ED6461" w:rsidRPr="008767CC" w:rsidRDefault="00ED6461" w:rsidP="007529AE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14:paraId="23FA6B06" w14:textId="77777777" w:rsidR="00ED6461" w:rsidRPr="00572DCC" w:rsidRDefault="00ED6461" w:rsidP="00572DCC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851" w:type="dxa"/>
          </w:tcPr>
          <w:p w14:paraId="58E888D7" w14:textId="77777777" w:rsidR="00ED6461" w:rsidRDefault="00ED6461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205" w:type="dxa"/>
          </w:tcPr>
          <w:p w14:paraId="6BD67AC4" w14:textId="77777777" w:rsidR="00ED6461" w:rsidRPr="00C61A29" w:rsidRDefault="00ED6461" w:rsidP="00572DCC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</w:tbl>
    <w:p w14:paraId="03EF23AD" w14:textId="77777777" w:rsidR="00DC4E1D" w:rsidRDefault="00DC4E1D"/>
    <w:sectPr w:rsidR="00DC4E1D" w:rsidSect="00954BF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6EBC3" w14:textId="77777777" w:rsidR="00FF2E17" w:rsidRDefault="00FF2E17" w:rsidP="007E64DC">
      <w:r>
        <w:separator/>
      </w:r>
    </w:p>
  </w:endnote>
  <w:endnote w:type="continuationSeparator" w:id="0">
    <w:p w14:paraId="21E0882F" w14:textId="77777777" w:rsidR="00FF2E17" w:rsidRDefault="00FF2E17" w:rsidP="007E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492D3" w14:textId="77777777" w:rsidR="00DC4E1D" w:rsidRDefault="007C698C">
    <w:pPr>
      <w:pStyle w:val="Footer"/>
    </w:pPr>
    <w:r>
      <w:t xml:space="preserve">Section 151 of the Local Government Measure 2011, </w:t>
    </w:r>
    <w:r w:rsidR="007E64DC">
      <w:t xml:space="preserve">requires </w:t>
    </w:r>
    <w:r>
      <w:t xml:space="preserve">Community and Town Councils </w:t>
    </w:r>
    <w:r w:rsidR="007E64DC">
      <w:t xml:space="preserve">to </w:t>
    </w:r>
    <w:r>
      <w:t>publish</w:t>
    </w:r>
    <w:r w:rsidR="007E64DC">
      <w:t>,</w:t>
    </w:r>
    <w:r>
      <w:t xml:space="preserve"> within their authority area</w:t>
    </w:r>
    <w:r w:rsidR="007E64DC">
      <w:t>,</w:t>
    </w:r>
    <w:r>
      <w:t xml:space="preserve"> the remuneration received by their members by 30 September following the end of the previous financial year. This information </w:t>
    </w:r>
    <w:r w:rsidR="007E64DC">
      <w:t>must</w:t>
    </w:r>
    <w:r>
      <w:t xml:space="preserve"> also be sent to the Independent Remuneration Panel for Wales by the same date. Nil returns are also required. Please </w:t>
    </w:r>
    <w:r w:rsidR="007E64DC">
      <w:t>see</w:t>
    </w:r>
    <w:r>
      <w:t xml:space="preserve"> </w:t>
    </w:r>
    <w:r w:rsidRPr="0022090A">
      <w:rPr>
        <w:highlight w:val="yellow"/>
      </w:rPr>
      <w:t>Annex 4</w:t>
    </w:r>
    <w:r>
      <w:t xml:space="preserve"> of the Panel’s annual report for details.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5CF4A" w14:textId="77777777" w:rsidR="00FF2E17" w:rsidRDefault="00FF2E17" w:rsidP="007E64DC">
      <w:r>
        <w:separator/>
      </w:r>
    </w:p>
  </w:footnote>
  <w:footnote w:type="continuationSeparator" w:id="0">
    <w:p w14:paraId="65C73585" w14:textId="77777777" w:rsidR="00FF2E17" w:rsidRDefault="00FF2E17" w:rsidP="007E6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E6D22" w14:textId="1B79E61F" w:rsidR="00DC4E1D" w:rsidRPr="00147558" w:rsidRDefault="007C698C" w:rsidP="00147558">
    <w:pPr>
      <w:jc w:val="center"/>
      <w:rPr>
        <w:b/>
        <w:u w:val="single"/>
      </w:rPr>
    </w:pPr>
    <w:r>
      <w:rPr>
        <w:b/>
        <w:u w:val="single"/>
      </w:rPr>
      <w:t xml:space="preserve">Statement of </w:t>
    </w:r>
    <w:r w:rsidRPr="00147558">
      <w:rPr>
        <w:b/>
        <w:u w:val="single"/>
      </w:rPr>
      <w:t>Payments</w:t>
    </w:r>
    <w:r>
      <w:rPr>
        <w:b/>
        <w:u w:val="single"/>
      </w:rPr>
      <w:t xml:space="preserve"> made</w:t>
    </w:r>
    <w:r w:rsidRPr="00147558">
      <w:rPr>
        <w:b/>
        <w:u w:val="single"/>
      </w:rPr>
      <w:t xml:space="preserve"> to Members of </w:t>
    </w:r>
    <w:r w:rsidR="008B2531">
      <w:rPr>
        <w:b/>
        <w:bCs/>
        <w:u w:val="single"/>
      </w:rPr>
      <w:t>Bronwydd</w:t>
    </w:r>
    <w:r w:rsidR="008B2531">
      <w:rPr>
        <w:b/>
        <w:bCs/>
        <w:u w:val="single"/>
      </w:rPr>
      <w:br/>
    </w:r>
    <w:r w:rsidR="00F23B47" w:rsidRPr="00F23B47">
      <w:rPr>
        <w:b/>
        <w:bCs/>
        <w:u w:val="single"/>
      </w:rPr>
      <w:t xml:space="preserve"> Community Council</w:t>
    </w:r>
    <w:r w:rsidR="00F23B47">
      <w:rPr>
        <w:b/>
        <w:bCs/>
        <w:i/>
        <w:iCs/>
      </w:rPr>
      <w:t xml:space="preserve"> </w:t>
    </w:r>
    <w:r>
      <w:rPr>
        <w:b/>
        <w:u w:val="single"/>
      </w:rPr>
      <w:t xml:space="preserve">for </w:t>
    </w:r>
    <w:r w:rsidR="00770324">
      <w:rPr>
        <w:b/>
        <w:u w:val="single"/>
      </w:rPr>
      <w:t xml:space="preserve">the </w:t>
    </w:r>
    <w:r w:rsidR="007E64DC">
      <w:rPr>
        <w:b/>
        <w:u w:val="single"/>
      </w:rPr>
      <w:t>financial year April 202</w:t>
    </w:r>
    <w:r w:rsidR="00F96077">
      <w:rPr>
        <w:b/>
        <w:u w:val="single"/>
      </w:rPr>
      <w:t>5</w:t>
    </w:r>
    <w:r w:rsidR="007E64DC">
      <w:rPr>
        <w:b/>
        <w:u w:val="single"/>
      </w:rPr>
      <w:t xml:space="preserve"> to March 202</w:t>
    </w:r>
    <w:r w:rsidR="00F96077">
      <w:rPr>
        <w:b/>
        <w:u w:val="single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4DC"/>
    <w:rsid w:val="00001AD6"/>
    <w:rsid w:val="00005760"/>
    <w:rsid w:val="0001005E"/>
    <w:rsid w:val="00016387"/>
    <w:rsid w:val="0003225A"/>
    <w:rsid w:val="00032FC4"/>
    <w:rsid w:val="0004051E"/>
    <w:rsid w:val="00094817"/>
    <w:rsid w:val="000B44D8"/>
    <w:rsid w:val="000B67F9"/>
    <w:rsid w:val="000D1E59"/>
    <w:rsid w:val="000D2DC6"/>
    <w:rsid w:val="000D42AE"/>
    <w:rsid w:val="000D7A43"/>
    <w:rsid w:val="000E60FB"/>
    <w:rsid w:val="000F026F"/>
    <w:rsid w:val="00106A56"/>
    <w:rsid w:val="00117667"/>
    <w:rsid w:val="001278EC"/>
    <w:rsid w:val="00135899"/>
    <w:rsid w:val="00194434"/>
    <w:rsid w:val="001B1E32"/>
    <w:rsid w:val="001B30E1"/>
    <w:rsid w:val="001B5B6A"/>
    <w:rsid w:val="001E4774"/>
    <w:rsid w:val="001F5163"/>
    <w:rsid w:val="001F746E"/>
    <w:rsid w:val="0021543B"/>
    <w:rsid w:val="002245EF"/>
    <w:rsid w:val="002448D1"/>
    <w:rsid w:val="00281522"/>
    <w:rsid w:val="002940A2"/>
    <w:rsid w:val="00294E91"/>
    <w:rsid w:val="002B1B51"/>
    <w:rsid w:val="002D0DB2"/>
    <w:rsid w:val="00301647"/>
    <w:rsid w:val="00316D4C"/>
    <w:rsid w:val="00360EB2"/>
    <w:rsid w:val="0036168B"/>
    <w:rsid w:val="00371BA8"/>
    <w:rsid w:val="003847B3"/>
    <w:rsid w:val="00387180"/>
    <w:rsid w:val="003A6B9C"/>
    <w:rsid w:val="003B04FB"/>
    <w:rsid w:val="003B5383"/>
    <w:rsid w:val="003C0AAE"/>
    <w:rsid w:val="003D33F7"/>
    <w:rsid w:val="003F1B47"/>
    <w:rsid w:val="00410329"/>
    <w:rsid w:val="004221F4"/>
    <w:rsid w:val="0042455B"/>
    <w:rsid w:val="004569E7"/>
    <w:rsid w:val="00473283"/>
    <w:rsid w:val="004761EC"/>
    <w:rsid w:val="0049462C"/>
    <w:rsid w:val="004B09DD"/>
    <w:rsid w:val="004D72BF"/>
    <w:rsid w:val="004E214C"/>
    <w:rsid w:val="004F37EA"/>
    <w:rsid w:val="005022C5"/>
    <w:rsid w:val="00510DC1"/>
    <w:rsid w:val="00514B7B"/>
    <w:rsid w:val="005171D6"/>
    <w:rsid w:val="005514CE"/>
    <w:rsid w:val="0056585C"/>
    <w:rsid w:val="00572DCC"/>
    <w:rsid w:val="00574630"/>
    <w:rsid w:val="00574B4C"/>
    <w:rsid w:val="005A13E0"/>
    <w:rsid w:val="005B184A"/>
    <w:rsid w:val="005E18CD"/>
    <w:rsid w:val="005F07C1"/>
    <w:rsid w:val="005F1C68"/>
    <w:rsid w:val="0060525E"/>
    <w:rsid w:val="00610A78"/>
    <w:rsid w:val="006452D3"/>
    <w:rsid w:val="00647FAD"/>
    <w:rsid w:val="006575C8"/>
    <w:rsid w:val="00663CDA"/>
    <w:rsid w:val="00666136"/>
    <w:rsid w:val="006677DF"/>
    <w:rsid w:val="00674D15"/>
    <w:rsid w:val="00693E04"/>
    <w:rsid w:val="006B2A07"/>
    <w:rsid w:val="006B2D2B"/>
    <w:rsid w:val="006F6ACF"/>
    <w:rsid w:val="007059DE"/>
    <w:rsid w:val="00712DDA"/>
    <w:rsid w:val="0072065B"/>
    <w:rsid w:val="00736264"/>
    <w:rsid w:val="00770324"/>
    <w:rsid w:val="007913A3"/>
    <w:rsid w:val="00795D0F"/>
    <w:rsid w:val="007B4F35"/>
    <w:rsid w:val="007B5FCD"/>
    <w:rsid w:val="007C698C"/>
    <w:rsid w:val="007D26B7"/>
    <w:rsid w:val="007D46A2"/>
    <w:rsid w:val="007E64DC"/>
    <w:rsid w:val="007F0EFA"/>
    <w:rsid w:val="00800DFB"/>
    <w:rsid w:val="008353C2"/>
    <w:rsid w:val="00840421"/>
    <w:rsid w:val="00846681"/>
    <w:rsid w:val="00854F6F"/>
    <w:rsid w:val="008559B3"/>
    <w:rsid w:val="008614E3"/>
    <w:rsid w:val="00874748"/>
    <w:rsid w:val="008767CC"/>
    <w:rsid w:val="008851A9"/>
    <w:rsid w:val="00893B49"/>
    <w:rsid w:val="008A105B"/>
    <w:rsid w:val="008B2531"/>
    <w:rsid w:val="008B7EF2"/>
    <w:rsid w:val="00902DF8"/>
    <w:rsid w:val="00941FDF"/>
    <w:rsid w:val="00943E66"/>
    <w:rsid w:val="00954BFB"/>
    <w:rsid w:val="00956AE6"/>
    <w:rsid w:val="00966E3E"/>
    <w:rsid w:val="009C464C"/>
    <w:rsid w:val="009E0FB5"/>
    <w:rsid w:val="009E42B7"/>
    <w:rsid w:val="009E4684"/>
    <w:rsid w:val="00A36568"/>
    <w:rsid w:val="00A55188"/>
    <w:rsid w:val="00A9423E"/>
    <w:rsid w:val="00A959BE"/>
    <w:rsid w:val="00A96120"/>
    <w:rsid w:val="00A965F0"/>
    <w:rsid w:val="00AC65F7"/>
    <w:rsid w:val="00AD3600"/>
    <w:rsid w:val="00AF2167"/>
    <w:rsid w:val="00B07564"/>
    <w:rsid w:val="00B101FB"/>
    <w:rsid w:val="00B27B64"/>
    <w:rsid w:val="00B316D6"/>
    <w:rsid w:val="00B324FB"/>
    <w:rsid w:val="00B34E8F"/>
    <w:rsid w:val="00B35DAE"/>
    <w:rsid w:val="00B41C3D"/>
    <w:rsid w:val="00BB0331"/>
    <w:rsid w:val="00BC006B"/>
    <w:rsid w:val="00BC26C9"/>
    <w:rsid w:val="00BE2EDC"/>
    <w:rsid w:val="00C5137F"/>
    <w:rsid w:val="00C61A29"/>
    <w:rsid w:val="00CC21BB"/>
    <w:rsid w:val="00CE5174"/>
    <w:rsid w:val="00D206D7"/>
    <w:rsid w:val="00D24739"/>
    <w:rsid w:val="00D36102"/>
    <w:rsid w:val="00D36AC3"/>
    <w:rsid w:val="00D42E52"/>
    <w:rsid w:val="00D4599C"/>
    <w:rsid w:val="00D56C3B"/>
    <w:rsid w:val="00D66840"/>
    <w:rsid w:val="00D70E2B"/>
    <w:rsid w:val="00DA566C"/>
    <w:rsid w:val="00DA5DF8"/>
    <w:rsid w:val="00DC4E1D"/>
    <w:rsid w:val="00DD2D22"/>
    <w:rsid w:val="00DD44DC"/>
    <w:rsid w:val="00DD4748"/>
    <w:rsid w:val="00E01CDC"/>
    <w:rsid w:val="00E03B1C"/>
    <w:rsid w:val="00E04FFF"/>
    <w:rsid w:val="00E205E8"/>
    <w:rsid w:val="00E25922"/>
    <w:rsid w:val="00E45D2A"/>
    <w:rsid w:val="00E5245E"/>
    <w:rsid w:val="00E56855"/>
    <w:rsid w:val="00E77DAE"/>
    <w:rsid w:val="00E877C0"/>
    <w:rsid w:val="00E94686"/>
    <w:rsid w:val="00EA2CBB"/>
    <w:rsid w:val="00EA74F5"/>
    <w:rsid w:val="00ED6461"/>
    <w:rsid w:val="00EE0D6E"/>
    <w:rsid w:val="00EF09AA"/>
    <w:rsid w:val="00EF7A2D"/>
    <w:rsid w:val="00F164B4"/>
    <w:rsid w:val="00F23B47"/>
    <w:rsid w:val="00F3066E"/>
    <w:rsid w:val="00F403A2"/>
    <w:rsid w:val="00F618BF"/>
    <w:rsid w:val="00F658C3"/>
    <w:rsid w:val="00F70E84"/>
    <w:rsid w:val="00F7258D"/>
    <w:rsid w:val="00F84365"/>
    <w:rsid w:val="00F96077"/>
    <w:rsid w:val="00FC62E7"/>
    <w:rsid w:val="00FD63C6"/>
    <w:rsid w:val="00FD7492"/>
    <w:rsid w:val="00FE7AB6"/>
    <w:rsid w:val="00FF1239"/>
    <w:rsid w:val="00FF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D4DD3A"/>
  <w15:chartTrackingRefBased/>
  <w15:docId w15:val="{82D07A5D-F896-4181-98FF-897E4AB4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4D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E64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E64DC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7E64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E64DC"/>
    <w:rPr>
      <w:rFonts w:ascii="Arial" w:eastAsia="Times New Roman" w:hAnsi="Arial" w:cs="Times New Roman"/>
      <w:sz w:val="24"/>
      <w:szCs w:val="24"/>
      <w:lang w:eastAsia="en-GB"/>
    </w:rPr>
  </w:style>
  <w:style w:type="table" w:styleId="TableGrid">
    <w:name w:val="Table Grid"/>
    <w:basedOn w:val="TableNormal"/>
    <w:rsid w:val="007E6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64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4DC"/>
    <w:rPr>
      <w:rFonts w:ascii="Segoe UI" w:eastAsia="Times New Roman" w:hAnsi="Segoe UI" w:cs="Segoe UI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E03B1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FF3C5B18883D4E21973B57C2EEED7FD1" version="1.0.0">
  <systemFields>
    <field name="Objective-Id">
      <value order="0">A44387061</value>
    </field>
    <field name="Objective-Title">
      <value order="0">Pro forma - Community and Town Councils - Published Allowances - English - 2023</value>
    </field>
    <field name="Objective-Description">
      <value order="0"/>
    </field>
    <field name="Objective-CreationStamp">
      <value order="0">2022-01-04T08:44:52Z</value>
    </field>
    <field name="Objective-IsApproved">
      <value order="0">false</value>
    </field>
    <field name="Objective-IsPublished">
      <value order="0">true</value>
    </field>
    <field name="Objective-DatePublished">
      <value order="0">2023-03-08T07:54:07Z</value>
    </field>
    <field name="Objective-ModificationStamp">
      <value order="0">2023-03-08T07:54:07Z</value>
    </field>
    <field name="Objective-Owner">
      <value order="0">Jones, Leighton (CRLG - Local Government Policy)</value>
    </field>
    <field name="Objective-Path">
      <value order="0">Objective Global Folder:#Business File Plan:WG Organisational Groups:NEW - Post April 2022 - Covid Recovery &amp; Local Government:Covid Recovery &amp; Local Government (CRLG) - Local Government - Elections Division:1 - Save:DEP - Scrutiny, Democracy &amp; Participation:INDEPENDENT REMUNERATION PANEL FOR WALES:Independent Remuneration Panel for Wales (IRPW):Independent Remuneration Panel for Wales - Compliance - 2016-2021:Pro Formas</value>
    </field>
    <field name="Objective-Parent">
      <value order="0">Pro Formas</value>
    </field>
    <field name="Objective-State">
      <value order="0">Published</value>
    </field>
    <field name="Objective-VersionId">
      <value order="0">vA84477775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qA1252724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2022-01-03T23:00:00Z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413C2892-68FA-4A33-9255-C083AFEF0E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Mererid Morgan</cp:lastModifiedBy>
  <cp:revision>110</cp:revision>
  <dcterms:created xsi:type="dcterms:W3CDTF">2024-03-01T07:17:00Z</dcterms:created>
  <dcterms:modified xsi:type="dcterms:W3CDTF">2026-07-13T14:55:00Z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A44387061</vt:lpwstr>
  </property>
  <property fmtid="{D5CDD505-2E9C-101B-9397-08002B2CF9AE}" pid="4" name="Objective-Title">
    <vt:lpwstr>Pro forma - Community and Town Councils - Published Allowances - English - 2023</vt:lpwstr>
  </property>
  <property fmtid="{D5CDD505-2E9C-101B-9397-08002B2CF9AE}" pid="5" name="Objective-Description">
    <vt:lpwstr/>
  </property>
  <property fmtid="{D5CDD505-2E9C-101B-9397-08002B2CF9AE}" pid="6" name="Objective-CreationStamp">
    <vt:filetime>2023-03-08T07:51:18Z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2023-03-08T07:54:07Z</vt:filetime>
  </property>
  <property fmtid="{D5CDD505-2E9C-101B-9397-08002B2CF9AE}" pid="10" name="Objective-ModificationStamp">
    <vt:filetime>2023-03-08T07:54:07Z</vt:filetime>
  </property>
  <property fmtid="{D5CDD505-2E9C-101B-9397-08002B2CF9AE}" pid="11" name="Objective-Owner">
    <vt:lpwstr>Jones, Leighton (CRLG - Local Government Policy)</vt:lpwstr>
  </property>
  <property fmtid="{D5CDD505-2E9C-101B-9397-08002B2CF9AE}" pid="12" name="Objective-Path">
    <vt:lpwstr>Objective Global Folder:#Business File Plan:WG Organisational Groups:NEW - Post April 2022 - Covid Recovery &amp; Local Government:Covid Recovery &amp; Local Government (CRLG) - Local Government - Elections Division:1 - Save:DEP - Scrutiny, Democracy &amp; Participation:INDEPENDENT REMUNERATION PANEL FOR WALES:Independent Remuneration Panel for Wales (IRPW):Independent Remuneration Panel for Wales - Compliance - 2016-2021:Pro Formas:</vt:lpwstr>
  </property>
  <property fmtid="{D5CDD505-2E9C-101B-9397-08002B2CF9AE}" pid="13" name="Objective-Parent">
    <vt:lpwstr>Pro Formas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vA84477775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Acquired">
    <vt:filetime>2022-01-03T23:00:00Z</vt:filetime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</Properties>
</file>